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47" w:rsidRDefault="00C471B9" w:rsidP="004D7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1B9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антикоррупционной деятельности </w:t>
      </w:r>
    </w:p>
    <w:p w:rsidR="00C471B9" w:rsidRPr="00C471B9" w:rsidRDefault="00C471B9" w:rsidP="004D7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71B9">
        <w:rPr>
          <w:rFonts w:ascii="Times New Roman" w:hAnsi="Times New Roman" w:cs="Times New Roman"/>
          <w:b/>
          <w:sz w:val="28"/>
          <w:szCs w:val="28"/>
        </w:rPr>
        <w:t>на 20</w:t>
      </w:r>
      <w:r w:rsidR="00E23E31">
        <w:rPr>
          <w:rFonts w:ascii="Times New Roman" w:hAnsi="Times New Roman" w:cs="Times New Roman"/>
          <w:b/>
          <w:sz w:val="28"/>
          <w:szCs w:val="28"/>
        </w:rPr>
        <w:t>20</w:t>
      </w:r>
      <w:r w:rsidRPr="00C471B9">
        <w:rPr>
          <w:rFonts w:ascii="Times New Roman" w:hAnsi="Times New Roman" w:cs="Times New Roman"/>
          <w:b/>
          <w:sz w:val="28"/>
          <w:szCs w:val="28"/>
        </w:rPr>
        <w:t>-202</w:t>
      </w:r>
      <w:r w:rsidR="00E23E31">
        <w:rPr>
          <w:rFonts w:ascii="Times New Roman" w:hAnsi="Times New Roman" w:cs="Times New Roman"/>
          <w:b/>
          <w:sz w:val="28"/>
          <w:szCs w:val="28"/>
        </w:rPr>
        <w:t>1</w:t>
      </w:r>
      <w:r w:rsidRPr="00C471B9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C471B9" w:rsidRDefault="00C471B9" w:rsidP="00C47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1B9">
        <w:rPr>
          <w:rFonts w:ascii="Times New Roman" w:hAnsi="Times New Roman" w:cs="Times New Roman"/>
          <w:b/>
          <w:sz w:val="28"/>
          <w:szCs w:val="28"/>
        </w:rPr>
        <w:t>в ГБОУ ШИ «Олимпийский резерв»</w:t>
      </w:r>
    </w:p>
    <w:p w:rsidR="00003EB8" w:rsidRPr="00003EB8" w:rsidRDefault="00003EB8" w:rsidP="00003EB8">
      <w:pPr>
        <w:spacing w:before="100" w:beforeAutospacing="1" w:after="100" w:afterAutospacing="1"/>
        <w:rPr>
          <w:rFonts w:ascii="Times New Roman" w:hAnsi="Times New Roman" w:cs="Times New Roman"/>
          <w:sz w:val="24"/>
        </w:rPr>
      </w:pPr>
      <w:r w:rsidRPr="00003EB8">
        <w:rPr>
          <w:rFonts w:ascii="Times New Roman" w:hAnsi="Times New Roman" w:cs="Times New Roman"/>
          <w:b/>
          <w:bCs/>
          <w:sz w:val="24"/>
        </w:rPr>
        <w:t>Задачи антикоррупционного воспитания:</w:t>
      </w:r>
    </w:p>
    <w:p w:rsidR="00003EB8" w:rsidRPr="00003EB8" w:rsidRDefault="00003EB8" w:rsidP="00003EB8">
      <w:pPr>
        <w:ind w:left="720"/>
        <w:rPr>
          <w:rFonts w:ascii="Times New Roman" w:hAnsi="Times New Roman" w:cs="Times New Roman"/>
          <w:sz w:val="24"/>
        </w:rPr>
      </w:pPr>
      <w:r w:rsidRPr="00003EB8">
        <w:rPr>
          <w:rFonts w:ascii="Times New Roman" w:hAnsi="Times New Roman" w:cs="Times New Roman"/>
          <w:sz w:val="24"/>
        </w:rPr>
        <w:t xml:space="preserve">1) недопущение предпосылок, исключение возможности фактов коррупции в школе; </w:t>
      </w:r>
    </w:p>
    <w:p w:rsidR="00003EB8" w:rsidRPr="00003EB8" w:rsidRDefault="00003EB8" w:rsidP="00003EB8">
      <w:pPr>
        <w:ind w:left="720"/>
        <w:rPr>
          <w:rFonts w:ascii="Times New Roman" w:hAnsi="Times New Roman" w:cs="Times New Roman"/>
          <w:sz w:val="24"/>
        </w:rPr>
      </w:pPr>
      <w:r w:rsidRPr="00003EB8">
        <w:rPr>
          <w:rFonts w:ascii="Times New Roman" w:hAnsi="Times New Roman" w:cs="Times New Roman"/>
          <w:sz w:val="24"/>
        </w:rPr>
        <w:t>2) обеспечение защиты прав и законных интересов граждан от негативных процессов</w:t>
      </w:r>
    </w:p>
    <w:p w:rsidR="00003EB8" w:rsidRPr="00003EB8" w:rsidRDefault="00003EB8" w:rsidP="00003EB8">
      <w:pPr>
        <w:ind w:left="720"/>
        <w:rPr>
          <w:rFonts w:ascii="Times New Roman" w:hAnsi="Times New Roman" w:cs="Times New Roman"/>
          <w:sz w:val="24"/>
        </w:rPr>
      </w:pPr>
      <w:r w:rsidRPr="00003EB8">
        <w:rPr>
          <w:rFonts w:ascii="Times New Roman" w:hAnsi="Times New Roman" w:cs="Times New Roman"/>
          <w:sz w:val="24"/>
        </w:rPr>
        <w:t>и явлений, связанных с коррупцией,</w:t>
      </w:r>
    </w:p>
    <w:p w:rsidR="00003EB8" w:rsidRPr="00003EB8" w:rsidRDefault="00003EB8" w:rsidP="00003EB8">
      <w:pPr>
        <w:ind w:left="720"/>
        <w:rPr>
          <w:rFonts w:ascii="Times New Roman" w:hAnsi="Times New Roman" w:cs="Times New Roman"/>
          <w:sz w:val="24"/>
        </w:rPr>
      </w:pPr>
      <w:r w:rsidRPr="00003EB8">
        <w:rPr>
          <w:rFonts w:ascii="Times New Roman" w:hAnsi="Times New Roman" w:cs="Times New Roman"/>
          <w:sz w:val="24"/>
        </w:rPr>
        <w:t>3) предупреждение коррупционных правонарушений;</w:t>
      </w:r>
    </w:p>
    <w:p w:rsidR="00003EB8" w:rsidRPr="00003EB8" w:rsidRDefault="00003EB8" w:rsidP="00003EB8">
      <w:pPr>
        <w:ind w:left="720"/>
        <w:rPr>
          <w:rFonts w:ascii="Times New Roman" w:hAnsi="Times New Roman" w:cs="Times New Roman"/>
          <w:sz w:val="24"/>
        </w:rPr>
      </w:pPr>
      <w:r w:rsidRPr="00003EB8">
        <w:rPr>
          <w:rFonts w:ascii="Times New Roman" w:hAnsi="Times New Roman" w:cs="Times New Roman"/>
          <w:sz w:val="24"/>
        </w:rPr>
        <w:t>4) формирование антикоррупционного сознания участников образовательного</w:t>
      </w:r>
    </w:p>
    <w:p w:rsidR="00003EB8" w:rsidRPr="00003EB8" w:rsidRDefault="00003EB8" w:rsidP="00003EB8">
      <w:pPr>
        <w:ind w:left="720"/>
        <w:rPr>
          <w:rFonts w:ascii="Times New Roman" w:hAnsi="Times New Roman" w:cs="Times New Roman"/>
          <w:sz w:val="24"/>
        </w:rPr>
      </w:pPr>
      <w:r w:rsidRPr="00003EB8">
        <w:rPr>
          <w:rFonts w:ascii="Times New Roman" w:hAnsi="Times New Roman" w:cs="Times New Roman"/>
          <w:sz w:val="24"/>
        </w:rPr>
        <w:t>процесса;</w:t>
      </w:r>
    </w:p>
    <w:p w:rsidR="00003EB8" w:rsidRPr="00003EB8" w:rsidRDefault="00003EB8" w:rsidP="00003EB8">
      <w:pPr>
        <w:ind w:left="720"/>
        <w:rPr>
          <w:rFonts w:ascii="Times New Roman" w:hAnsi="Times New Roman" w:cs="Times New Roman"/>
          <w:sz w:val="24"/>
        </w:rPr>
      </w:pPr>
      <w:r w:rsidRPr="00003EB8">
        <w:rPr>
          <w:rFonts w:ascii="Times New Roman" w:hAnsi="Times New Roman" w:cs="Times New Roman"/>
          <w:sz w:val="24"/>
        </w:rPr>
        <w:t xml:space="preserve">5) обеспечение неотвратимости ответственности за совершение </w:t>
      </w:r>
      <w:proofErr w:type="gramStart"/>
      <w:r w:rsidRPr="00003EB8">
        <w:rPr>
          <w:rFonts w:ascii="Times New Roman" w:hAnsi="Times New Roman" w:cs="Times New Roman"/>
          <w:sz w:val="24"/>
        </w:rPr>
        <w:t>коррупционных</w:t>
      </w:r>
      <w:proofErr w:type="gramEnd"/>
    </w:p>
    <w:p w:rsidR="00003EB8" w:rsidRPr="00003EB8" w:rsidRDefault="00003EB8" w:rsidP="00003EB8">
      <w:pPr>
        <w:ind w:left="720"/>
        <w:rPr>
          <w:rFonts w:ascii="Times New Roman" w:hAnsi="Times New Roman" w:cs="Times New Roman"/>
          <w:sz w:val="24"/>
        </w:rPr>
      </w:pPr>
      <w:r w:rsidRPr="00003EB8">
        <w:rPr>
          <w:rFonts w:ascii="Times New Roman" w:hAnsi="Times New Roman" w:cs="Times New Roman"/>
          <w:sz w:val="24"/>
        </w:rPr>
        <w:t>правонарушений;</w:t>
      </w:r>
    </w:p>
    <w:p w:rsidR="00003EB8" w:rsidRPr="00003EB8" w:rsidRDefault="00003EB8" w:rsidP="00003EB8">
      <w:pPr>
        <w:ind w:left="720"/>
        <w:rPr>
          <w:rFonts w:ascii="Times New Roman" w:hAnsi="Times New Roman" w:cs="Times New Roman"/>
          <w:sz w:val="24"/>
        </w:rPr>
      </w:pPr>
      <w:r w:rsidRPr="00003EB8">
        <w:rPr>
          <w:rFonts w:ascii="Times New Roman" w:hAnsi="Times New Roman" w:cs="Times New Roman"/>
          <w:sz w:val="24"/>
        </w:rPr>
        <w:t>6) содействие реализации прав граждан на доступ к информации о деятельности</w:t>
      </w:r>
    </w:p>
    <w:p w:rsidR="00003EB8" w:rsidRPr="00003EB8" w:rsidRDefault="00003EB8" w:rsidP="00003EB8">
      <w:pPr>
        <w:ind w:left="720"/>
        <w:rPr>
          <w:rFonts w:ascii="Times New Roman" w:hAnsi="Times New Roman" w:cs="Times New Roman"/>
          <w:sz w:val="24"/>
        </w:rPr>
      </w:pPr>
      <w:r w:rsidRPr="00003EB8">
        <w:rPr>
          <w:rFonts w:ascii="Times New Roman" w:hAnsi="Times New Roman" w:cs="Times New Roman"/>
          <w:sz w:val="24"/>
        </w:rPr>
        <w:t>школы.</w:t>
      </w:r>
    </w:p>
    <w:p w:rsidR="00C471B9" w:rsidRPr="00C471B9" w:rsidRDefault="00C471B9" w:rsidP="00C47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9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0"/>
        <w:gridCol w:w="4152"/>
        <w:gridCol w:w="1665"/>
        <w:gridCol w:w="32"/>
        <w:gridCol w:w="2420"/>
      </w:tblGrid>
      <w:tr w:rsidR="004A1D82" w:rsidRPr="00E04B5C" w:rsidTr="00285971"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4A1D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4A1D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4A1D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4A1D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1D82" w:rsidRPr="00E04B5C" w:rsidTr="00E04B5C">
        <w:tc>
          <w:tcPr>
            <w:tcW w:w="907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4A1D82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Утверждение состава комиссии по противодействию коррупции. Назначение ответственных лиц за осуществление мероприятий по профилактике коррупции в школе.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23E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</w:t>
            </w:r>
            <w:r w:rsidR="00E2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A1D82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по противодействию коррупции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="00E23E31"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A1D82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реализации Плана мероприятий по противодействию коррупции в сфере деятельности школы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="00E23E31"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A1D82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рабочей группы по противодействию коррупции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рабочей группы</w:t>
            </w:r>
          </w:p>
        </w:tc>
      </w:tr>
      <w:tr w:rsidR="004A1D82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пакета документов по 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– 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 </w:t>
            </w:r>
            <w:r w:rsidR="00E23E31"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Члены рабочей 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</w:t>
            </w:r>
          </w:p>
        </w:tc>
      </w:tr>
      <w:tr w:rsidR="004A1D82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A1D82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памятки для сотрудников ОУ о поведении в ситуациях, представляющих коррупционную опасность.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E23E31"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4A1D82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которые могут оказать влияние на работника при исполнении им своих должностных обязанностей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E23E31"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4A1D82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 (оформляется в виде заключения)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4A1D82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D219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D2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Организация </w:t>
            </w:r>
            <w:proofErr w:type="gramStart"/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контроля за</w:t>
            </w:r>
            <w:proofErr w:type="gramEnd"/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соблюдением педагогическими работниками школы кодекса этики и служебного поведения сотрудников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100" w:afterAutospacing="1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4A1D82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D219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D2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соответствием действующему законодательству локальных актов школы,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100" w:afterAutospacing="1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4A1D82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D219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D2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Default="00E04B5C" w:rsidP="00E06D06">
            <w:pPr>
              <w:spacing w:after="360" w:line="240" w:lineRule="atLeast"/>
              <w:ind w:right="9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  <w:r w:rsidR="00E8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4B5C" w:rsidRPr="00E04B5C" w:rsidRDefault="00E04B5C" w:rsidP="00E06D06">
            <w:pPr>
              <w:spacing w:after="360" w:line="240" w:lineRule="atLeast"/>
              <w:ind w:right="9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4A1D82" w:rsidRPr="00E04B5C" w:rsidTr="00E06D06">
        <w:tc>
          <w:tcPr>
            <w:tcW w:w="907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E06D06" w:rsidP="00E0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</w:t>
            </w:r>
            <w:r w:rsidR="004A1D82" w:rsidRPr="00E0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частие в антикоррупционном мониторинге</w:t>
            </w:r>
          </w:p>
        </w:tc>
      </w:tr>
      <w:tr w:rsidR="004A1D82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мониторинга коррупционных правонарушений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4A1D82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информационных материалов и сведений по показателям мониторинга в соответствии с 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 РФ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четверть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A1D82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школе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4A1D82" w:rsidRPr="00E04B5C" w:rsidTr="00E06D06">
        <w:tc>
          <w:tcPr>
            <w:tcW w:w="907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3. </w:t>
            </w:r>
            <w:r w:rsidRPr="00E0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граждан и представителей органов самоуправления школы к реализации антикоррупционной политики, антикоррупционная пропаганда и информационное обеспечение</w:t>
            </w:r>
          </w:p>
        </w:tc>
      </w:tr>
      <w:tr w:rsidR="004A1D82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«Коррупции – нет!»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E23E31"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D82" w:rsidRPr="00E04B5C" w:rsidRDefault="004A1D82" w:rsidP="00E06D06">
            <w:pPr>
              <w:spacing w:before="100" w:beforeAutospacing="1"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E826BF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общедоступных местах в школе и на школьном сайте:</w:t>
            </w:r>
          </w:p>
          <w:p w:rsidR="00E826BF" w:rsidRPr="00E04B5C" w:rsidRDefault="00E826BF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-устава с целью ознакомления родителей с информацией о бесплатном образовании;</w:t>
            </w:r>
          </w:p>
          <w:p w:rsidR="00E826BF" w:rsidRPr="00E04B5C" w:rsidRDefault="00E826BF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E23E31"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Default="00E826BF" w:rsidP="00E06D06">
            <w:pPr>
              <w:spacing w:after="360" w:line="240" w:lineRule="atLeast"/>
              <w:ind w:right="9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</w:t>
            </w:r>
          </w:p>
          <w:p w:rsidR="00E826BF" w:rsidRPr="00E04B5C" w:rsidRDefault="00E826BF" w:rsidP="00E06D06">
            <w:pPr>
              <w:spacing w:after="360" w:line="240" w:lineRule="atLeast"/>
              <w:ind w:right="9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E826BF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E826BF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образовательного процесса и населения через официальный сайт о ходе реализации антикоррупционной политики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Default="00E826BF" w:rsidP="00E06D06">
            <w:pPr>
              <w:spacing w:after="360" w:line="240" w:lineRule="atLeast"/>
              <w:ind w:right="9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</w:t>
            </w:r>
          </w:p>
          <w:p w:rsidR="00E826BF" w:rsidRPr="00E04B5C" w:rsidRDefault="00E826BF" w:rsidP="00E06D06">
            <w:pPr>
              <w:spacing w:before="100" w:beforeAutospacing="1"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6BF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выявления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826BF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собраний с целью разъяснения политики школы в отношении коррупции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E826BF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родительской общественности для участия в работе жюри школьных конкурсов.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 в течение года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Default="00E826BF" w:rsidP="00E06D06">
            <w:pPr>
              <w:spacing w:after="360" w:line="240" w:lineRule="atLeast"/>
              <w:ind w:right="9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</w:t>
            </w:r>
          </w:p>
          <w:p w:rsidR="00E826BF" w:rsidRPr="00E04B5C" w:rsidRDefault="00E826BF" w:rsidP="00E06D06">
            <w:pPr>
              <w:spacing w:before="100" w:beforeAutospacing="1"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6BF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отчётов о реализации плана мероприятий по противодействию коррупции, 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отчётов на сайте школы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Декабрь, май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Default="00E826BF" w:rsidP="00E06D06">
            <w:pPr>
              <w:spacing w:after="360" w:line="240" w:lineRule="atLeast"/>
              <w:ind w:right="9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</w:t>
            </w:r>
          </w:p>
          <w:p w:rsidR="00E826BF" w:rsidRPr="00E04B5C" w:rsidRDefault="00E826BF" w:rsidP="00E06D06">
            <w:pPr>
              <w:spacing w:before="100" w:beforeAutospacing="1"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6BF" w:rsidRPr="00E04B5C" w:rsidTr="00E06D06"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D219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D21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участию родительской общественности в учебно-воспитательном процессе в установленном законодательстве порядке.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before="100" w:beforeAutospacing="1" w:after="100" w:afterAutospacing="1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E826BF" w:rsidRPr="00E04B5C" w:rsidTr="00E06D06">
        <w:tc>
          <w:tcPr>
            <w:tcW w:w="907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26BF" w:rsidRPr="00E04B5C" w:rsidRDefault="00E826BF" w:rsidP="00E0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0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Антикоррупционное образование</w:t>
            </w:r>
          </w:p>
        </w:tc>
      </w:tr>
      <w:tr w:rsidR="0005424E" w:rsidRPr="00E04B5C" w:rsidTr="00E06D06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4E" w:rsidRPr="00E04B5C" w:rsidRDefault="0005424E" w:rsidP="00E06D06">
            <w:pPr>
              <w:spacing w:after="0" w:line="240" w:lineRule="auto"/>
              <w:ind w:left="-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4E" w:rsidRPr="00E04B5C" w:rsidRDefault="0005424E" w:rsidP="00E06D06">
            <w:pPr>
              <w:spacing w:after="0" w:line="240" w:lineRule="auto"/>
              <w:ind w:left="7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«Быть честным – это…»</w:t>
            </w:r>
            <w:r w:rsidR="00FE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(8-9 классы)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4E" w:rsidRPr="0005424E" w:rsidRDefault="0005424E" w:rsidP="00D9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424E" w:rsidRDefault="0005424E" w:rsidP="00E06D06">
            <w:pPr>
              <w:ind w:left="177" w:right="148"/>
            </w:pPr>
            <w:proofErr w:type="spell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Синюков</w:t>
            </w:r>
            <w:proofErr w:type="spell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</w:t>
            </w:r>
          </w:p>
        </w:tc>
      </w:tr>
      <w:tr w:rsidR="0005424E" w:rsidRPr="00E04B5C" w:rsidTr="00F82B1E"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4E" w:rsidRPr="00E04B5C" w:rsidRDefault="0005424E" w:rsidP="00E06D06">
            <w:pPr>
              <w:spacing w:after="0" w:line="240" w:lineRule="auto"/>
              <w:ind w:left="-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4E" w:rsidRPr="00E04B5C" w:rsidRDefault="0005424E" w:rsidP="00E06D06">
            <w:pPr>
              <w:spacing w:after="0" w:line="240" w:lineRule="auto"/>
              <w:ind w:left="7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Урок-дискуссия «Мы и закон»</w:t>
            </w:r>
            <w:r w:rsidR="00FE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(10-11 классы)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4E" w:rsidRPr="0005424E" w:rsidRDefault="0005424E" w:rsidP="00D9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424E" w:rsidRDefault="0005424E" w:rsidP="00E06D06">
            <w:pPr>
              <w:ind w:left="177" w:right="148"/>
            </w:pPr>
            <w:proofErr w:type="spell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Синюков</w:t>
            </w:r>
            <w:proofErr w:type="spell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</w:t>
            </w:r>
          </w:p>
        </w:tc>
      </w:tr>
      <w:tr w:rsidR="0005424E" w:rsidRPr="00E04B5C" w:rsidTr="00F82B1E">
        <w:trPr>
          <w:trHeight w:val="135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4E" w:rsidRPr="00E04B5C" w:rsidRDefault="0005424E" w:rsidP="00E06D06">
            <w:pPr>
              <w:spacing w:after="0" w:line="240" w:lineRule="auto"/>
              <w:ind w:left="-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4E" w:rsidRPr="00E04B5C" w:rsidRDefault="0005424E" w:rsidP="00846DEE">
            <w:pPr>
              <w:spacing w:after="0" w:line="240" w:lineRule="auto"/>
              <w:ind w:left="7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«Закон и необходимость его соблюдения»</w:t>
            </w:r>
            <w:r w:rsidR="00FE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(8-11 классы)</w:t>
            </w:r>
            <w:r w:rsidR="00846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Международному дню борьбы с коррупцией (9 декабря)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4E" w:rsidRPr="0005424E" w:rsidRDefault="00846DEE" w:rsidP="00D9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424E" w:rsidRDefault="0005424E" w:rsidP="00E06D06">
            <w:pPr>
              <w:ind w:left="177" w:right="148"/>
            </w:pPr>
            <w:proofErr w:type="spell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Синюков</w:t>
            </w:r>
            <w:proofErr w:type="spell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</w:t>
            </w:r>
          </w:p>
        </w:tc>
      </w:tr>
      <w:tr w:rsidR="0005424E" w:rsidRPr="00E04B5C" w:rsidTr="00F82B1E">
        <w:trPr>
          <w:trHeight w:val="135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4E" w:rsidRPr="00E04B5C" w:rsidRDefault="0005424E" w:rsidP="00E06D06">
            <w:pPr>
              <w:spacing w:after="0" w:line="240" w:lineRule="auto"/>
              <w:ind w:left="-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4E" w:rsidRPr="00E04B5C" w:rsidRDefault="0005424E" w:rsidP="00E06D06">
            <w:pPr>
              <w:spacing w:after="0" w:line="240" w:lineRule="auto"/>
              <w:ind w:left="7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Беседа-убеждение «Коррупция и ответственность за нее»</w:t>
            </w:r>
            <w:r w:rsidR="00FE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(10-11 классы)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4E" w:rsidRPr="0005424E" w:rsidRDefault="0005424E" w:rsidP="00D9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424E" w:rsidRDefault="0005424E" w:rsidP="00E06D06">
            <w:pPr>
              <w:ind w:left="177" w:right="148"/>
            </w:pPr>
            <w:proofErr w:type="spell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Синюков</w:t>
            </w:r>
            <w:proofErr w:type="spell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</w:t>
            </w:r>
          </w:p>
        </w:tc>
      </w:tr>
      <w:tr w:rsidR="0005424E" w:rsidRPr="00E04B5C" w:rsidTr="00F82B1E">
        <w:trPr>
          <w:trHeight w:val="135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4E" w:rsidRPr="00E04B5C" w:rsidRDefault="0005424E" w:rsidP="00E06D06">
            <w:pPr>
              <w:spacing w:after="0" w:line="240" w:lineRule="auto"/>
              <w:ind w:left="-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4E" w:rsidRPr="00285971" w:rsidRDefault="0005424E" w:rsidP="00E06D06">
            <w:pPr>
              <w:spacing w:after="0" w:line="240" w:lineRule="auto"/>
              <w:ind w:left="7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кинофильмов на правовую тематику</w:t>
            </w:r>
            <w:r w:rsidR="00FE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(8-11 классы)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4E" w:rsidRPr="0005424E" w:rsidRDefault="0005424E" w:rsidP="00D9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4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424E" w:rsidRDefault="00FE3A46" w:rsidP="00E06D06">
            <w:pPr>
              <w:ind w:left="177" w:right="14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05424E" w:rsidRPr="00E04B5C" w:rsidTr="00F82B1E">
        <w:trPr>
          <w:trHeight w:val="135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4E" w:rsidRPr="00E04B5C" w:rsidRDefault="0005424E" w:rsidP="00E06D06">
            <w:pPr>
              <w:spacing w:after="0" w:line="240" w:lineRule="auto"/>
              <w:ind w:left="-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4E" w:rsidRPr="00285971" w:rsidRDefault="0005424E" w:rsidP="0005424E">
            <w:pPr>
              <w:spacing w:after="0" w:line="240" w:lineRule="auto"/>
              <w:ind w:left="7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Игра-викторина «Права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бязанности обучающегося»</w:t>
            </w:r>
            <w:r w:rsidR="00FE3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(8-9 классы)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4E" w:rsidRPr="0005424E" w:rsidRDefault="0005424E" w:rsidP="00D9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4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424E" w:rsidRDefault="0005424E" w:rsidP="00E06D06">
            <w:pPr>
              <w:ind w:left="177" w:right="148"/>
            </w:pPr>
            <w:proofErr w:type="spell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Синюков</w:t>
            </w:r>
            <w:proofErr w:type="spell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</w:t>
            </w:r>
          </w:p>
        </w:tc>
      </w:tr>
      <w:tr w:rsidR="0005424E" w:rsidRPr="00E04B5C" w:rsidTr="00E06D06">
        <w:trPr>
          <w:trHeight w:val="135"/>
        </w:trPr>
        <w:tc>
          <w:tcPr>
            <w:tcW w:w="90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4E" w:rsidRPr="00E04B5C" w:rsidRDefault="0005424E" w:rsidP="00E0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85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сотрудниками ОУ</w:t>
            </w:r>
          </w:p>
        </w:tc>
      </w:tr>
      <w:tr w:rsidR="0005424E" w:rsidRPr="00E04B5C" w:rsidTr="00E06D06">
        <w:trPr>
          <w:trHeight w:val="135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4E" w:rsidRPr="00E04B5C" w:rsidRDefault="0005424E" w:rsidP="00E06D06">
            <w:pPr>
              <w:spacing w:after="0" w:line="240" w:lineRule="auto"/>
              <w:ind w:hanging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4E" w:rsidRPr="00285971" w:rsidRDefault="0005424E" w:rsidP="00E06D06">
            <w:pPr>
              <w:spacing w:after="0" w:line="240" w:lineRule="auto"/>
              <w:ind w:left="7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информирования:  </w:t>
            </w:r>
          </w:p>
          <w:p w:rsidR="0005424E" w:rsidRPr="00285971" w:rsidRDefault="0005424E" w:rsidP="00E06D06">
            <w:pPr>
              <w:spacing w:after="0" w:line="240" w:lineRule="auto"/>
              <w:ind w:left="7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 внесенных изменениях в нормативн</w:t>
            </w:r>
            <w:proofErr w:type="gramStart"/>
            <w:r w:rsidRPr="0028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8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правовые акты </w:t>
            </w:r>
          </w:p>
          <w:p w:rsidR="0005424E" w:rsidRPr="00285971" w:rsidRDefault="0005424E" w:rsidP="00E06D06">
            <w:pPr>
              <w:spacing w:after="0" w:line="240" w:lineRule="auto"/>
              <w:ind w:left="7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встречах со специалистами правоохранительных органов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4E" w:rsidRDefault="0005424E" w:rsidP="00E06D06">
            <w:pPr>
              <w:spacing w:after="0" w:line="240" w:lineRule="auto"/>
              <w:ind w:left="141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424E" w:rsidRPr="00545119" w:rsidRDefault="0005424E" w:rsidP="00E06D06">
            <w:pPr>
              <w:ind w:left="177" w:righ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Синюков</w:t>
            </w:r>
            <w:proofErr w:type="spell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05424E" w:rsidRPr="00E04B5C" w:rsidTr="00E06D06">
        <w:trPr>
          <w:trHeight w:val="135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4E" w:rsidRDefault="0005424E" w:rsidP="00E06D06">
            <w:pPr>
              <w:spacing w:after="0" w:line="240" w:lineRule="auto"/>
              <w:ind w:hanging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4E" w:rsidRPr="00285971" w:rsidRDefault="0005424E" w:rsidP="00E06D06">
            <w:pPr>
              <w:spacing w:after="0" w:line="240" w:lineRule="auto"/>
              <w:ind w:left="7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консультации  для  классных руководителей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4E" w:rsidRPr="00285971" w:rsidRDefault="0005424E" w:rsidP="00E06D06">
            <w:pPr>
              <w:spacing w:after="0" w:line="240" w:lineRule="auto"/>
              <w:ind w:left="141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424E" w:rsidRPr="00545119" w:rsidRDefault="0005424E" w:rsidP="00E06D06">
            <w:pPr>
              <w:ind w:left="177" w:righ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Синюков</w:t>
            </w:r>
            <w:proofErr w:type="spell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05424E" w:rsidRPr="00E04B5C" w:rsidTr="00E06D06">
        <w:trPr>
          <w:trHeight w:val="135"/>
        </w:trPr>
        <w:tc>
          <w:tcPr>
            <w:tcW w:w="90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4E" w:rsidRPr="00E04B5C" w:rsidRDefault="0005424E" w:rsidP="00E0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0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5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родителями</w:t>
            </w:r>
          </w:p>
        </w:tc>
      </w:tr>
      <w:tr w:rsidR="0005424E" w:rsidRPr="00E04B5C" w:rsidTr="00E06D06">
        <w:trPr>
          <w:trHeight w:val="135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424E" w:rsidRDefault="0005424E" w:rsidP="00E06D06">
            <w:pPr>
              <w:spacing w:after="0" w:line="240" w:lineRule="auto"/>
              <w:ind w:hanging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424E" w:rsidRPr="00E06D06" w:rsidRDefault="0005424E" w:rsidP="00E06D06">
            <w:pPr>
              <w:spacing w:after="0" w:line="240" w:lineRule="auto"/>
              <w:ind w:left="71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 информирование родителей.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424E" w:rsidRDefault="0005424E" w:rsidP="00E06D06">
            <w:pPr>
              <w:spacing w:after="0" w:line="240" w:lineRule="auto"/>
              <w:ind w:left="141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запросу, в течение года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424E" w:rsidRPr="00545119" w:rsidRDefault="0005424E" w:rsidP="00E06D06">
            <w:pPr>
              <w:ind w:left="177" w:righ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Синюков</w:t>
            </w:r>
            <w:proofErr w:type="spellEnd"/>
            <w:r w:rsidRPr="0054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</w:tr>
    </w:tbl>
    <w:p w:rsidR="000D169B" w:rsidRPr="00E04B5C" w:rsidRDefault="000D169B">
      <w:pPr>
        <w:rPr>
          <w:rFonts w:ascii="Times New Roman" w:hAnsi="Times New Roman" w:cs="Times New Roman"/>
          <w:sz w:val="24"/>
          <w:szCs w:val="24"/>
        </w:rPr>
      </w:pPr>
    </w:p>
    <w:sectPr w:rsidR="000D169B" w:rsidRPr="00E0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6A"/>
    <w:rsid w:val="00003EB8"/>
    <w:rsid w:val="0005424E"/>
    <w:rsid w:val="000D169B"/>
    <w:rsid w:val="00285971"/>
    <w:rsid w:val="00464347"/>
    <w:rsid w:val="004A1D82"/>
    <w:rsid w:val="00846DEE"/>
    <w:rsid w:val="00C471B9"/>
    <w:rsid w:val="00D176A2"/>
    <w:rsid w:val="00D219D6"/>
    <w:rsid w:val="00DB6C6A"/>
    <w:rsid w:val="00E04B5C"/>
    <w:rsid w:val="00E06D06"/>
    <w:rsid w:val="00E23E31"/>
    <w:rsid w:val="00E826BF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5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5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Оксана</cp:lastModifiedBy>
  <cp:revision>2</cp:revision>
  <dcterms:created xsi:type="dcterms:W3CDTF">2020-10-08T08:24:00Z</dcterms:created>
  <dcterms:modified xsi:type="dcterms:W3CDTF">2020-10-08T08:24:00Z</dcterms:modified>
</cp:coreProperties>
</file>