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5" w:rsidRPr="00C301C5" w:rsidRDefault="00B210A4" w:rsidP="000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</w:t>
      </w:r>
      <w:r w:rsidR="00104FCB">
        <w:rPr>
          <w:rFonts w:ascii="Times New Roman" w:hAnsi="Times New Roman" w:cs="Times New Roman"/>
        </w:rPr>
        <w:t>ЕРЖДА</w:t>
      </w:r>
      <w:r w:rsidR="003C1925" w:rsidRPr="00C301C5">
        <w:rPr>
          <w:rFonts w:ascii="Times New Roman" w:hAnsi="Times New Roman" w:cs="Times New Roman"/>
        </w:rPr>
        <w:t>Ю</w:t>
      </w:r>
    </w:p>
    <w:p w:rsidR="003C1925" w:rsidRPr="00C301C5" w:rsidRDefault="003C1925" w:rsidP="000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Директор ГБОУШИ ОР</w:t>
      </w:r>
    </w:p>
    <w:p w:rsidR="003C1925" w:rsidRPr="00C301C5" w:rsidRDefault="003C1925" w:rsidP="000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 xml:space="preserve">_________ В.Н. </w:t>
      </w:r>
      <w:proofErr w:type="spellStart"/>
      <w:r w:rsidRPr="00C301C5">
        <w:rPr>
          <w:rFonts w:ascii="Times New Roman" w:hAnsi="Times New Roman" w:cs="Times New Roman"/>
        </w:rPr>
        <w:t>Ванжин</w:t>
      </w:r>
      <w:proofErr w:type="spellEnd"/>
    </w:p>
    <w:p w:rsidR="00EC3F88" w:rsidRPr="00C301C5" w:rsidRDefault="00B210A4" w:rsidP="00015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2023</w:t>
      </w:r>
      <w:r w:rsidR="003C1925" w:rsidRPr="00C301C5">
        <w:rPr>
          <w:rFonts w:ascii="Times New Roman" w:hAnsi="Times New Roman" w:cs="Times New Roman"/>
        </w:rPr>
        <w:t xml:space="preserve"> г.</w:t>
      </w:r>
    </w:p>
    <w:p w:rsidR="003C1925" w:rsidRPr="00C301C5" w:rsidRDefault="003C1925" w:rsidP="00015F3D">
      <w:pPr>
        <w:jc w:val="right"/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01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ПЛАН</w:t>
      </w:r>
    </w:p>
    <w:p w:rsidR="003C1925" w:rsidRPr="00C301C5" w:rsidRDefault="003C1925" w:rsidP="0001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МОНИТОРИНГА КАЧЕСТВА ОБРАЗОВАТЕЛЬНОГО ПРОЦЕССА</w:t>
      </w:r>
    </w:p>
    <w:p w:rsidR="003C1925" w:rsidRPr="00C301C5" w:rsidRDefault="003C1925" w:rsidP="00015F3D">
      <w:pPr>
        <w:jc w:val="center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ГБОУШИ ОР</w:t>
      </w:r>
    </w:p>
    <w:p w:rsidR="003C1925" w:rsidRPr="00C301C5" w:rsidRDefault="00B210A4" w:rsidP="00015F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2023 – 2024</w:t>
      </w:r>
      <w:r w:rsidR="003C1925" w:rsidRPr="00C301C5">
        <w:rPr>
          <w:rFonts w:ascii="Times New Roman" w:hAnsi="Times New Roman" w:cs="Times New Roman"/>
          <w:b/>
          <w:bCs/>
        </w:rPr>
        <w:t xml:space="preserve"> УЧЕБНЫЙ ГОД</w:t>
      </w:r>
    </w:p>
    <w:p w:rsidR="003C1925" w:rsidRPr="00C301C5" w:rsidRDefault="003C1925" w:rsidP="00015F3D">
      <w:pPr>
        <w:jc w:val="center"/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0613C5" w:rsidRDefault="000613C5" w:rsidP="00CC6FFB">
      <w:pPr>
        <w:rPr>
          <w:rFonts w:ascii="Times New Roman" w:hAnsi="Times New Roman" w:cs="Times New Roman"/>
          <w:b/>
          <w:bCs/>
        </w:rPr>
      </w:pPr>
    </w:p>
    <w:p w:rsidR="00CC6FFB" w:rsidRPr="00C301C5" w:rsidRDefault="00CC6FFB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lastRenderedPageBreak/>
        <w:t>Цель мониторинга: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 xml:space="preserve">наблюдение с целью анализа результатов деятельности, состояния образовательного процесса и условий </w:t>
      </w:r>
      <w:proofErr w:type="gramStart"/>
      <w:r w:rsidRPr="00C301C5">
        <w:rPr>
          <w:rFonts w:ascii="Times New Roman" w:hAnsi="Times New Roman" w:cs="Times New Roman"/>
        </w:rPr>
        <w:t>для</w:t>
      </w:r>
      <w:proofErr w:type="gramEnd"/>
      <w:r w:rsidRPr="00C301C5">
        <w:rPr>
          <w:rFonts w:ascii="Times New Roman" w:hAnsi="Times New Roman" w:cs="Times New Roman"/>
        </w:rPr>
        <w:t xml:space="preserve"> эффективной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его организации, последующего прогнозирования развития образовательного процесса по формированию компетентной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личности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Задачи ВСОКО:</w:t>
      </w:r>
    </w:p>
    <w:p w:rsidR="003C1925" w:rsidRPr="00C301C5" w:rsidRDefault="003C1925" w:rsidP="00CC6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 xml:space="preserve"> совершенствование структуры и содержания учебно-воспитательного процесса ОУ;</w:t>
      </w:r>
    </w:p>
    <w:p w:rsidR="003C1925" w:rsidRPr="00C301C5" w:rsidRDefault="003C1925" w:rsidP="00CC6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 xml:space="preserve"> повышение </w:t>
      </w:r>
      <w:proofErr w:type="spellStart"/>
      <w:r w:rsidRPr="00C301C5">
        <w:rPr>
          <w:rFonts w:ascii="Times New Roman" w:hAnsi="Times New Roman" w:cs="Times New Roman"/>
        </w:rPr>
        <w:t>компетентностного</w:t>
      </w:r>
      <w:proofErr w:type="spellEnd"/>
      <w:r w:rsidRPr="00C301C5">
        <w:rPr>
          <w:rFonts w:ascii="Times New Roman" w:hAnsi="Times New Roman" w:cs="Times New Roman"/>
        </w:rPr>
        <w:t xml:space="preserve"> уровня педагогов и обучающихся;</w:t>
      </w:r>
    </w:p>
    <w:p w:rsidR="003C1925" w:rsidRPr="00C301C5" w:rsidRDefault="003C1925" w:rsidP="00CC6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 xml:space="preserve"> совершенствование условий организации учебно-воспитательного процесса;</w:t>
      </w:r>
    </w:p>
    <w:p w:rsidR="003C1925" w:rsidRPr="00C301C5" w:rsidRDefault="003C1925" w:rsidP="00CC6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 xml:space="preserve"> обеспечение положительной динамики по основным направлениям деятельности школы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Объекты ВСОКО:</w:t>
      </w:r>
    </w:p>
    <w:p w:rsidR="003C1925" w:rsidRPr="00C301C5" w:rsidRDefault="003C1925" w:rsidP="00CC6F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Школьная документация</w:t>
      </w:r>
    </w:p>
    <w:p w:rsidR="003C1925" w:rsidRPr="00C301C5" w:rsidRDefault="003C1925" w:rsidP="00CC6F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Процесс и результат обучения</w:t>
      </w:r>
    </w:p>
    <w:p w:rsidR="003C1925" w:rsidRPr="00C301C5" w:rsidRDefault="003C1925" w:rsidP="00CC6F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Педагогическая деятельность учителей, методическая работа. Процесс и результат.</w:t>
      </w:r>
    </w:p>
    <w:p w:rsidR="003C1925" w:rsidRPr="00C301C5" w:rsidRDefault="003C1925" w:rsidP="00CC6F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Процесс и результат внеурочной воспитательной работы.</w:t>
      </w:r>
    </w:p>
    <w:p w:rsidR="003C1925" w:rsidRPr="00C301C5" w:rsidRDefault="003C1925" w:rsidP="00CC6F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Здоровье учащихся, соблюдение техники безопасности и санитарно-гигиенических требований.</w:t>
      </w:r>
    </w:p>
    <w:p w:rsidR="003C1925" w:rsidRPr="00C301C5" w:rsidRDefault="003C1925" w:rsidP="00CC6FF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01C5">
        <w:rPr>
          <w:rFonts w:ascii="Times New Roman" w:hAnsi="Times New Roman" w:cs="Times New Roman"/>
        </w:rPr>
        <w:t>Административно-хозяйственная деятельность.</w:t>
      </w: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0613C5" w:rsidRPr="00C301C5" w:rsidRDefault="000613C5" w:rsidP="00CC6FFB">
      <w:pPr>
        <w:rPr>
          <w:rFonts w:ascii="Times New Roman" w:hAnsi="Times New Roman" w:cs="Times New Roman"/>
        </w:rPr>
      </w:pPr>
    </w:p>
    <w:p w:rsidR="003C1925" w:rsidRDefault="003C1925" w:rsidP="00CC6FFB">
      <w:pPr>
        <w:rPr>
          <w:rFonts w:ascii="Times New Roman" w:hAnsi="Times New Roman" w:cs="Times New Roman"/>
        </w:rPr>
      </w:pPr>
    </w:p>
    <w:p w:rsidR="00CC6FFB" w:rsidRDefault="00CC6FFB" w:rsidP="00CC6FFB">
      <w:pPr>
        <w:rPr>
          <w:rFonts w:ascii="Times New Roman" w:hAnsi="Times New Roman" w:cs="Times New Roman"/>
        </w:rPr>
      </w:pPr>
    </w:p>
    <w:p w:rsidR="00CC6FFB" w:rsidRPr="00C301C5" w:rsidRDefault="00CC6FFB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СТРУКТУРА МОНИТОРИНГА КАЧЕСТВА ОБРАЗОВАТЕЛЬНОГО ПРОЦЕССА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I. ВСОКО качества обеспечения реализации образовательной программы школы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II. ВСОКО качества образовательной деятельности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 xml:space="preserve">III. ВСОКО качества результатов образовательного процесса на основе </w:t>
      </w:r>
      <w:proofErr w:type="spellStart"/>
      <w:r w:rsidRPr="00C301C5">
        <w:rPr>
          <w:rFonts w:ascii="Times New Roman" w:hAnsi="Times New Roman" w:cs="Times New Roman"/>
          <w:b/>
          <w:bCs/>
        </w:rPr>
        <w:t>компетентностно</w:t>
      </w:r>
      <w:proofErr w:type="spellEnd"/>
      <w:r w:rsidRPr="00C301C5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C301C5">
        <w:rPr>
          <w:rFonts w:ascii="Times New Roman" w:hAnsi="Times New Roman" w:cs="Times New Roman"/>
          <w:b/>
          <w:bCs/>
        </w:rPr>
        <w:t>деятельностного</w:t>
      </w:r>
      <w:proofErr w:type="spellEnd"/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подхода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 xml:space="preserve">IV. ВСОКО качества образовательного процесса на основе ресурсного и </w:t>
      </w:r>
      <w:proofErr w:type="spellStart"/>
      <w:r w:rsidRPr="00C301C5">
        <w:rPr>
          <w:rFonts w:ascii="Times New Roman" w:hAnsi="Times New Roman" w:cs="Times New Roman"/>
          <w:b/>
          <w:bCs/>
        </w:rPr>
        <w:t>компетентностно</w:t>
      </w:r>
      <w:proofErr w:type="spellEnd"/>
      <w:r w:rsidRPr="00C301C5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C301C5">
        <w:rPr>
          <w:rFonts w:ascii="Times New Roman" w:hAnsi="Times New Roman" w:cs="Times New Roman"/>
          <w:b/>
          <w:bCs/>
        </w:rPr>
        <w:t>деятельностного</w:t>
      </w:r>
      <w:proofErr w:type="spellEnd"/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подходов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V. ВСОКО качества управления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VI. ВСОКО качества ведения школьной документации</w:t>
      </w:r>
    </w:p>
    <w:p w:rsidR="003C1925" w:rsidRPr="00C301C5" w:rsidRDefault="003C192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VII. ВСОКО качества методической работы</w:t>
      </w: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VIII. ВСОКО внеурочной воспитательной работы</w:t>
      </w: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Default="003C1925" w:rsidP="00CC6FFB">
      <w:pPr>
        <w:rPr>
          <w:rFonts w:ascii="Times New Roman" w:hAnsi="Times New Roman" w:cs="Times New Roman"/>
          <w:b/>
          <w:bCs/>
        </w:rPr>
      </w:pPr>
    </w:p>
    <w:p w:rsidR="00CC6FFB" w:rsidRDefault="00CC6FFB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</w:p>
    <w:p w:rsidR="003C1925" w:rsidRPr="00C301C5" w:rsidRDefault="003C1925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lastRenderedPageBreak/>
        <w:t>I. ВСОКО качества обеспечения реализации образовательной программы школы</w:t>
      </w:r>
    </w:p>
    <w:tbl>
      <w:tblPr>
        <w:tblStyle w:val="a4"/>
        <w:tblW w:w="0" w:type="auto"/>
        <w:tblLook w:val="04A0"/>
      </w:tblPr>
      <w:tblGrid>
        <w:gridCol w:w="2054"/>
        <w:gridCol w:w="2121"/>
        <w:gridCol w:w="1147"/>
        <w:gridCol w:w="2043"/>
        <w:gridCol w:w="1612"/>
        <w:gridCol w:w="2046"/>
        <w:gridCol w:w="1917"/>
        <w:gridCol w:w="1846"/>
      </w:tblGrid>
      <w:tr w:rsidR="00241D93" w:rsidRPr="00C301C5" w:rsidTr="00CC6FFB">
        <w:tc>
          <w:tcPr>
            <w:tcW w:w="2054" w:type="dxa"/>
            <w:shd w:val="clear" w:color="auto" w:fill="FDE9D9" w:themeFill="accent6" w:themeFillTint="33"/>
          </w:tcPr>
          <w:p w:rsidR="003C1925" w:rsidRPr="00CC6FFB" w:rsidRDefault="003C192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121" w:type="dxa"/>
            <w:shd w:val="clear" w:color="auto" w:fill="FDE9D9" w:themeFill="accent6" w:themeFillTint="33"/>
          </w:tcPr>
          <w:p w:rsidR="003C1925" w:rsidRPr="00CC6FFB" w:rsidRDefault="003C192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3C1925" w:rsidRPr="00CC6FFB" w:rsidRDefault="003C192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:rsidR="003C1925" w:rsidRPr="00CC6FFB" w:rsidRDefault="003C192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612" w:type="dxa"/>
            <w:shd w:val="clear" w:color="auto" w:fill="FDE9D9" w:themeFill="accent6" w:themeFillTint="33"/>
          </w:tcPr>
          <w:p w:rsidR="003C1925" w:rsidRPr="00CC6FFB" w:rsidRDefault="00241D93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2046" w:type="dxa"/>
            <w:shd w:val="clear" w:color="auto" w:fill="FDE9D9" w:themeFill="accent6" w:themeFillTint="33"/>
          </w:tcPr>
          <w:p w:rsidR="003C1925" w:rsidRPr="00CC6FFB" w:rsidRDefault="00241D93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917" w:type="dxa"/>
            <w:shd w:val="clear" w:color="auto" w:fill="FDE9D9" w:themeFill="accent6" w:themeFillTint="33"/>
          </w:tcPr>
          <w:p w:rsidR="003C1925" w:rsidRPr="00CC6FFB" w:rsidRDefault="00241D93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846" w:type="dxa"/>
            <w:shd w:val="clear" w:color="auto" w:fill="FDE9D9" w:themeFill="accent6" w:themeFillTint="33"/>
          </w:tcPr>
          <w:p w:rsidR="003C1925" w:rsidRPr="00CC6FFB" w:rsidRDefault="00241D93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241D93" w:rsidRPr="00C301C5" w:rsidTr="00933217">
        <w:tc>
          <w:tcPr>
            <w:tcW w:w="2054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Курсовая система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педагогических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кадров</w:t>
            </w:r>
          </w:p>
        </w:tc>
        <w:tc>
          <w:tcPr>
            <w:tcW w:w="2121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Повышение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квалификации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педагогических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147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 степень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готовности 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новым ФГОС</w:t>
            </w:r>
          </w:p>
        </w:tc>
        <w:tc>
          <w:tcPr>
            <w:tcW w:w="1612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046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Анкетирование,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917" w:type="dxa"/>
          </w:tcPr>
          <w:p w:rsidR="003C1925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846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Таблица</w:t>
            </w:r>
          </w:p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курсовой</w:t>
            </w:r>
          </w:p>
          <w:p w:rsidR="003C1925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241D93" w:rsidRPr="00C301C5" w:rsidTr="00933217">
        <w:tc>
          <w:tcPr>
            <w:tcW w:w="2054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ми кадрами</w:t>
            </w:r>
          </w:p>
        </w:tc>
        <w:tc>
          <w:tcPr>
            <w:tcW w:w="2121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Распределение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нагрузки педагогов и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функциональных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1147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Август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расстановку кадров,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знания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функциональных</w:t>
            </w:r>
            <w:proofErr w:type="gramEnd"/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1612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Аспектный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6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Изучение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нормативных актов,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917" w:type="dxa"/>
          </w:tcPr>
          <w:p w:rsidR="003C1925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6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C1925" w:rsidRPr="00C301C5" w:rsidRDefault="002C0244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241D93" w:rsidRPr="00C301C5" w:rsidTr="00933217">
        <w:tc>
          <w:tcPr>
            <w:tcW w:w="2054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кабинет</w:t>
            </w:r>
          </w:p>
        </w:tc>
        <w:tc>
          <w:tcPr>
            <w:tcW w:w="2121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Оснащенность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учебных кабинетов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нормами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Сан</w:t>
            </w:r>
            <w:proofErr w:type="gramStart"/>
            <w:r w:rsidRPr="00C301C5">
              <w:rPr>
                <w:rFonts w:ascii="Times New Roman" w:hAnsi="Times New Roman" w:cs="Times New Roman"/>
              </w:rPr>
              <w:t>.П</w:t>
            </w:r>
            <w:proofErr w:type="gramEnd"/>
            <w:r w:rsidRPr="00C301C5">
              <w:rPr>
                <w:rFonts w:ascii="Times New Roman" w:hAnsi="Times New Roman" w:cs="Times New Roman"/>
              </w:rPr>
              <w:t>ин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и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требованиями ФГОС</w:t>
            </w:r>
          </w:p>
        </w:tc>
        <w:tc>
          <w:tcPr>
            <w:tcW w:w="1147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сентябрь,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январь,</w:t>
            </w:r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3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 степень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оснащенности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кабинета</w:t>
            </w:r>
          </w:p>
        </w:tc>
        <w:tc>
          <w:tcPr>
            <w:tcW w:w="1612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6" w:type="dxa"/>
          </w:tcPr>
          <w:p w:rsidR="003C1925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Смотр кабинетов</w:t>
            </w:r>
          </w:p>
        </w:tc>
        <w:tc>
          <w:tcPr>
            <w:tcW w:w="1917" w:type="dxa"/>
          </w:tcPr>
          <w:p w:rsidR="003C1925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846" w:type="dxa"/>
          </w:tcPr>
          <w:p w:rsidR="003C1925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241D93" w:rsidRPr="00C301C5" w:rsidTr="00933217">
        <w:trPr>
          <w:trHeight w:val="469"/>
        </w:trPr>
        <w:tc>
          <w:tcPr>
            <w:tcW w:w="2054" w:type="dxa"/>
            <w:vMerge w:val="restart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Информационная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среда ОУ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Использование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информационно-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коммуникативных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технологий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 ОУ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 w:val="restart"/>
          </w:tcPr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Март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уровень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использования ИКТ</w:t>
            </w:r>
          </w:p>
        </w:tc>
        <w:tc>
          <w:tcPr>
            <w:tcW w:w="1612" w:type="dxa"/>
          </w:tcPr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46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занятий,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электронного</w:t>
            </w:r>
            <w:proofErr w:type="gramEnd"/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917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Зам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41D93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846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Информационна</w:t>
            </w:r>
            <w:proofErr w:type="spellEnd"/>
          </w:p>
          <w:p w:rsidR="00241D93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 справка</w:t>
            </w:r>
          </w:p>
        </w:tc>
      </w:tr>
      <w:tr w:rsidR="00241D93" w:rsidRPr="00C301C5" w:rsidTr="00933217">
        <w:trPr>
          <w:trHeight w:val="469"/>
        </w:trPr>
        <w:tc>
          <w:tcPr>
            <w:tcW w:w="2054" w:type="dxa"/>
            <w:vMerge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использования ИКТ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обеспечении</w:t>
            </w:r>
            <w:proofErr w:type="gramEnd"/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вариативности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образовательного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612" w:type="dxa"/>
          </w:tcPr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6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 папки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17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  <w:p w:rsidR="00241D93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46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Информационна</w:t>
            </w:r>
            <w:proofErr w:type="spellEnd"/>
          </w:p>
          <w:p w:rsidR="00241D93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 справка</w:t>
            </w:r>
          </w:p>
        </w:tc>
      </w:tr>
      <w:tr w:rsidR="00241D93" w:rsidRPr="00C301C5" w:rsidTr="00933217">
        <w:trPr>
          <w:trHeight w:val="469"/>
        </w:trPr>
        <w:tc>
          <w:tcPr>
            <w:tcW w:w="2054" w:type="dxa"/>
            <w:vMerge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уровень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ИКТ технологий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обеспечении</w:t>
            </w:r>
            <w:proofErr w:type="gramEnd"/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коллегиальности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управления и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соответствующем</w:t>
            </w:r>
          </w:p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оснащении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этой</w:t>
            </w:r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612" w:type="dxa"/>
          </w:tcPr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046" w:type="dxa"/>
          </w:tcPr>
          <w:p w:rsidR="00241D93" w:rsidRPr="00C301C5" w:rsidRDefault="00241D9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электронного</w:t>
            </w:r>
            <w:proofErr w:type="gramEnd"/>
          </w:p>
          <w:p w:rsidR="00241D93" w:rsidRPr="00C301C5" w:rsidRDefault="00241D9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917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Зам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41D93" w:rsidRPr="00C301C5" w:rsidRDefault="002C0244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846" w:type="dxa"/>
          </w:tcPr>
          <w:p w:rsidR="002C0244" w:rsidRPr="00C301C5" w:rsidRDefault="002C0244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41D93" w:rsidRPr="00C301C5" w:rsidRDefault="002C0244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933217" w:rsidRPr="00C301C5" w:rsidTr="00933217">
        <w:trPr>
          <w:trHeight w:val="770"/>
        </w:trPr>
        <w:tc>
          <w:tcPr>
            <w:tcW w:w="2054" w:type="dxa"/>
            <w:vMerge w:val="restart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Условия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для</w:t>
            </w:r>
            <w:proofErr w:type="gramEnd"/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обеспечения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безопасности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образовательного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процесса</w:t>
            </w:r>
          </w:p>
        </w:tc>
        <w:tc>
          <w:tcPr>
            <w:tcW w:w="2121" w:type="dxa"/>
            <w:vMerge w:val="restart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Соблюдение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безопасного режима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функционирования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7" w:type="dxa"/>
            <w:vMerge w:val="restart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3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 проведение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учителями-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предметниками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инструктажа по ТБ</w:t>
            </w:r>
          </w:p>
        </w:tc>
        <w:tc>
          <w:tcPr>
            <w:tcW w:w="1612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46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 документов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917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846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933217" w:rsidRPr="00C301C5" w:rsidTr="00933217">
        <w:trPr>
          <w:trHeight w:val="770"/>
        </w:trPr>
        <w:tc>
          <w:tcPr>
            <w:tcW w:w="2054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санитарного</w:t>
            </w:r>
            <w:proofErr w:type="gramEnd"/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режима в соответствии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нормами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Сан</w:t>
            </w:r>
            <w:proofErr w:type="gramStart"/>
            <w:r w:rsidRPr="00C301C5">
              <w:rPr>
                <w:rFonts w:ascii="Times New Roman" w:hAnsi="Times New Roman" w:cs="Times New Roman"/>
              </w:rPr>
              <w:t>.П</w:t>
            </w:r>
            <w:proofErr w:type="gramEnd"/>
            <w:r w:rsidRPr="00C301C5">
              <w:rPr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612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46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Включенное</w:t>
            </w:r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17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Дежурные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администраторы,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АХЧ, учителя-</w:t>
            </w:r>
          </w:p>
        </w:tc>
        <w:tc>
          <w:tcPr>
            <w:tcW w:w="1846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933217" w:rsidRPr="00C301C5" w:rsidTr="00933217">
        <w:trPr>
          <w:trHeight w:val="770"/>
        </w:trPr>
        <w:tc>
          <w:tcPr>
            <w:tcW w:w="2054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3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 соблюдение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требований к нормам ДЗ</w:t>
            </w:r>
          </w:p>
        </w:tc>
        <w:tc>
          <w:tcPr>
            <w:tcW w:w="1612" w:type="dxa"/>
          </w:tcPr>
          <w:p w:rsidR="00933217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Аспектный</w:t>
            </w:r>
          </w:p>
        </w:tc>
        <w:tc>
          <w:tcPr>
            <w:tcW w:w="204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</w:t>
            </w:r>
          </w:p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917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846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33217" w:rsidRPr="00C301C5" w:rsidTr="00933217">
        <w:trPr>
          <w:trHeight w:val="770"/>
        </w:trPr>
        <w:tc>
          <w:tcPr>
            <w:tcW w:w="2054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3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Внедрение здоровье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сберегающих технологий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УП</w:t>
            </w:r>
          </w:p>
        </w:tc>
        <w:tc>
          <w:tcPr>
            <w:tcW w:w="1612" w:type="dxa"/>
          </w:tcPr>
          <w:p w:rsidR="00933217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4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</w:t>
            </w:r>
          </w:p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917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846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33217" w:rsidRPr="00C301C5" w:rsidTr="00933217">
        <w:trPr>
          <w:trHeight w:val="770"/>
        </w:trPr>
        <w:tc>
          <w:tcPr>
            <w:tcW w:w="2054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3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Режим дня, санитарно-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гигиенические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требования к урокам</w:t>
            </w:r>
          </w:p>
        </w:tc>
        <w:tc>
          <w:tcPr>
            <w:tcW w:w="1612" w:type="dxa"/>
          </w:tcPr>
          <w:p w:rsidR="00933217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204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</w:t>
            </w:r>
          </w:p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1917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Производственн</w:t>
            </w:r>
            <w:proofErr w:type="spellEnd"/>
          </w:p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ое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совещание</w:t>
            </w:r>
          </w:p>
        </w:tc>
      </w:tr>
      <w:tr w:rsidR="00933217" w:rsidRPr="00C301C5" w:rsidTr="00933217">
        <w:trPr>
          <w:trHeight w:val="770"/>
        </w:trPr>
        <w:tc>
          <w:tcPr>
            <w:tcW w:w="2054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1" w:type="dxa"/>
            <w:vMerge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3217" w:rsidRPr="00C301C5" w:rsidRDefault="0093321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3" w:type="dxa"/>
          </w:tcPr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Обеспечение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Правовых актов,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нормативных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 по созданию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здоровых и </w:t>
            </w:r>
            <w:r w:rsidRPr="00C301C5">
              <w:rPr>
                <w:rFonts w:ascii="Times New Roman" w:hAnsi="Times New Roman" w:cs="Times New Roman"/>
              </w:rPr>
              <w:lastRenderedPageBreak/>
              <w:t>безопасных</w:t>
            </w:r>
          </w:p>
          <w:p w:rsidR="00933217" w:rsidRPr="00C301C5" w:rsidRDefault="0093321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условий труда</w:t>
            </w:r>
          </w:p>
        </w:tc>
        <w:tc>
          <w:tcPr>
            <w:tcW w:w="1612" w:type="dxa"/>
          </w:tcPr>
          <w:p w:rsidR="00933217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046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917" w:type="dxa"/>
          </w:tcPr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84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933217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</w:tbl>
    <w:p w:rsidR="003C1925" w:rsidRPr="00C301C5" w:rsidRDefault="003C1925" w:rsidP="00CC6FFB">
      <w:pPr>
        <w:rPr>
          <w:rFonts w:ascii="Times New Roman" w:hAnsi="Times New Roman" w:cs="Times New Roman"/>
        </w:rPr>
      </w:pPr>
    </w:p>
    <w:p w:rsidR="00933217" w:rsidRPr="00C301C5" w:rsidRDefault="00933217" w:rsidP="00CC6FFB">
      <w:pPr>
        <w:rPr>
          <w:rFonts w:ascii="Times New Roman" w:hAnsi="Times New Roman" w:cs="Times New Roman"/>
        </w:rPr>
      </w:pPr>
    </w:p>
    <w:p w:rsidR="00807759" w:rsidRPr="00C301C5" w:rsidRDefault="00807759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II. ВСОКО качества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313"/>
        <w:gridCol w:w="1995"/>
        <w:gridCol w:w="1500"/>
        <w:gridCol w:w="1988"/>
        <w:gridCol w:w="1693"/>
        <w:gridCol w:w="1895"/>
        <w:gridCol w:w="1815"/>
        <w:gridCol w:w="1587"/>
      </w:tblGrid>
      <w:tr w:rsidR="00807759" w:rsidRPr="00C301C5" w:rsidTr="00CC6FFB">
        <w:tc>
          <w:tcPr>
            <w:tcW w:w="2386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798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42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65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832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742" w:type="dxa"/>
            <w:shd w:val="clear" w:color="auto" w:fill="FDE9D9" w:themeFill="accent6" w:themeFillTint="33"/>
          </w:tcPr>
          <w:p w:rsidR="00807759" w:rsidRPr="00CC6FFB" w:rsidRDefault="00807759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807759" w:rsidRPr="00C301C5" w:rsidTr="00807759">
        <w:tc>
          <w:tcPr>
            <w:tcW w:w="238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Преемственность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обучения учащихся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 переходе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на</w:t>
            </w:r>
            <w:proofErr w:type="gramEnd"/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вторую ступень</w:t>
            </w:r>
          </w:p>
        </w:tc>
        <w:tc>
          <w:tcPr>
            <w:tcW w:w="1798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Адаптация учащихся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обучение в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основной</w:t>
            </w:r>
            <w:proofErr w:type="gramEnd"/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1753" w:type="dxa"/>
          </w:tcPr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 учащихся</w:t>
            </w:r>
            <w:proofErr w:type="gramStart"/>
            <w:r w:rsidRPr="00C301C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адаптация к обучению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основной школе</w:t>
            </w:r>
          </w:p>
        </w:tc>
        <w:tc>
          <w:tcPr>
            <w:tcW w:w="1765" w:type="dxa"/>
          </w:tcPr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Классно-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обощающий</w:t>
            </w:r>
            <w:proofErr w:type="spellEnd"/>
          </w:p>
          <w:p w:rsidR="00807759" w:rsidRPr="00C301C5" w:rsidRDefault="005426D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68" w:type="dxa"/>
          </w:tcPr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уроков,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успе</w:t>
            </w:r>
            <w:proofErr w:type="spellEnd"/>
            <w:r w:rsidRPr="00C301C5">
              <w:rPr>
                <w:rFonts w:ascii="Times New Roman" w:hAnsi="Times New Roman" w:cs="Times New Roman"/>
              </w:rPr>
              <w:t>-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ваемости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>, беседы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 учителями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предметниками,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документации,</w:t>
            </w:r>
          </w:p>
          <w:p w:rsidR="00807759" w:rsidRPr="00C301C5" w:rsidRDefault="005426D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32" w:type="dxa"/>
          </w:tcPr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директора,</w:t>
            </w:r>
          </w:p>
          <w:p w:rsidR="00807759" w:rsidRPr="00C301C5" w:rsidRDefault="005426D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742" w:type="dxa"/>
          </w:tcPr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Справка,</w:t>
            </w:r>
          </w:p>
          <w:p w:rsidR="005426D5" w:rsidRPr="00C301C5" w:rsidRDefault="005426D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малый</w:t>
            </w:r>
          </w:p>
          <w:p w:rsidR="00807759" w:rsidRPr="00C301C5" w:rsidRDefault="005426D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807759" w:rsidRPr="00C301C5" w:rsidTr="00807759">
        <w:tc>
          <w:tcPr>
            <w:tcW w:w="238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Адаптация вновь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прибывших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учителей</w:t>
            </w:r>
          </w:p>
        </w:tc>
        <w:tc>
          <w:tcPr>
            <w:tcW w:w="1798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Выполнение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должностных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1753" w:type="dxa"/>
          </w:tcPr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уровень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профессиональной подготовки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65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Персональный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учителей</w:t>
            </w:r>
          </w:p>
        </w:tc>
        <w:tc>
          <w:tcPr>
            <w:tcW w:w="1768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посещенных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уроков,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3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Справка,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</w:t>
            </w:r>
          </w:p>
        </w:tc>
      </w:tr>
      <w:tr w:rsidR="00807759" w:rsidRPr="00C301C5" w:rsidTr="00807759">
        <w:tc>
          <w:tcPr>
            <w:tcW w:w="2386" w:type="dxa"/>
            <w:vMerge w:val="restart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обучающей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деятельности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учителя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системно -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деятельностном</w:t>
            </w:r>
            <w:proofErr w:type="spellEnd"/>
          </w:p>
          <w:p w:rsidR="00807759" w:rsidRDefault="00807759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подходе</w:t>
            </w:r>
            <w:proofErr w:type="gramEnd"/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Pr="00C301C5" w:rsidRDefault="00CC6FFB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Постановка обучаю-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щих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и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развивающих целей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урока. Определение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элемента и единицы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содержания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53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Сентябрь-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 уровня постановки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учебной задачи, подбор форм и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методов обучения в системе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1765" w:type="dxa"/>
          </w:tcPr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68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Анализ,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83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УВР,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Карта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анализа,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карта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самоанализа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урока</w:t>
            </w:r>
          </w:p>
        </w:tc>
      </w:tr>
      <w:tr w:rsidR="00807759" w:rsidRPr="00C301C5" w:rsidTr="00807759">
        <w:tc>
          <w:tcPr>
            <w:tcW w:w="2386" w:type="dxa"/>
            <w:vMerge/>
          </w:tcPr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Технологические </w:t>
            </w:r>
            <w:r w:rsidRPr="00C301C5">
              <w:rPr>
                <w:rFonts w:ascii="Times New Roman" w:hAnsi="Times New Roman" w:cs="Times New Roman"/>
              </w:rPr>
              <w:lastRenderedPageBreak/>
              <w:t>карты</w:t>
            </w:r>
          </w:p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уроков, обучающих</w:t>
            </w:r>
          </w:p>
          <w:p w:rsidR="00807759" w:rsidRPr="00C301C5" w:rsidRDefault="00427AF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1753" w:type="dxa"/>
          </w:tcPr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Январь-</w:t>
            </w:r>
          </w:p>
          <w:p w:rsidR="00807759" w:rsidRPr="00C301C5" w:rsidRDefault="00427AF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 xml:space="preserve">Проверка уровня </w:t>
            </w:r>
            <w:r w:rsidRPr="00C301C5">
              <w:rPr>
                <w:rFonts w:ascii="Times New Roman" w:hAnsi="Times New Roman" w:cs="Times New Roman"/>
              </w:rPr>
              <w:lastRenderedPageBreak/>
              <w:t>освоения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системно -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подхода в обучения учащихся</w:t>
            </w:r>
          </w:p>
        </w:tc>
        <w:tc>
          <w:tcPr>
            <w:tcW w:w="1765" w:type="dxa"/>
          </w:tcPr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768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технологических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 уроков,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модулей,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и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83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Зам. директора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по УВР,</w:t>
            </w:r>
          </w:p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742" w:type="dxa"/>
          </w:tcPr>
          <w:p w:rsidR="005D671A" w:rsidRPr="00C301C5" w:rsidRDefault="005D67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Рейтинг</w:t>
            </w:r>
          </w:p>
          <w:p w:rsidR="00807759" w:rsidRPr="00C301C5" w:rsidRDefault="005D67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</w:tr>
      <w:tr w:rsidR="00807759" w:rsidRPr="00C301C5" w:rsidTr="00807759">
        <w:tc>
          <w:tcPr>
            <w:tcW w:w="238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Качество освоения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образовательных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сформированность</w:t>
            </w:r>
            <w:proofErr w:type="spellEnd"/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общеучебных</w:t>
            </w:r>
            <w:proofErr w:type="spellEnd"/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умений в 10 классе</w:t>
            </w:r>
          </w:p>
        </w:tc>
        <w:tc>
          <w:tcPr>
            <w:tcW w:w="1798" w:type="dxa"/>
          </w:tcPr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 xml:space="preserve">учащих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301C5">
              <w:rPr>
                <w:rFonts w:ascii="Times New Roman" w:hAnsi="Times New Roman" w:cs="Times New Roman"/>
              </w:rPr>
              <w:t xml:space="preserve"> 10-х классов,</w:t>
            </w:r>
          </w:p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</w:p>
          <w:p w:rsidR="00807759" w:rsidRPr="00C301C5" w:rsidRDefault="00427AF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753" w:type="dxa"/>
          </w:tcPr>
          <w:p w:rsidR="00807759" w:rsidRPr="00C301C5" w:rsidRDefault="00427AF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42" w:type="dxa"/>
          </w:tcPr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427AFF" w:rsidRPr="00C301C5" w:rsidRDefault="00427AF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 учащихся 10-х</w:t>
            </w:r>
          </w:p>
          <w:p w:rsidR="00807759" w:rsidRPr="00C301C5" w:rsidRDefault="00427AF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65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Классно-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обощающий</w:t>
            </w:r>
            <w:proofErr w:type="spellEnd"/>
          </w:p>
        </w:tc>
        <w:tc>
          <w:tcPr>
            <w:tcW w:w="1768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успе</w:t>
            </w:r>
            <w:proofErr w:type="spellEnd"/>
            <w:r w:rsidRPr="00C301C5">
              <w:rPr>
                <w:rFonts w:ascii="Times New Roman" w:hAnsi="Times New Roman" w:cs="Times New Roman"/>
              </w:rPr>
              <w:t>-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ваемости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>, беседы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 учителями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предметниками,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документации,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32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директора,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742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малый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807759" w:rsidRPr="00C301C5" w:rsidTr="00807759">
        <w:tc>
          <w:tcPr>
            <w:tcW w:w="238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Индивидуализация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работы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обучающимися</w:t>
            </w:r>
          </w:p>
        </w:tc>
        <w:tc>
          <w:tcPr>
            <w:tcW w:w="1798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Повышение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качественных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показателей обучения</w:t>
            </w:r>
          </w:p>
        </w:tc>
        <w:tc>
          <w:tcPr>
            <w:tcW w:w="1753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Ноябрь,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январь,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март</w:t>
            </w:r>
            <w:proofErr w:type="gramStart"/>
            <w:r w:rsidRPr="00C301C5">
              <w:rPr>
                <w:rFonts w:ascii="Times New Roman" w:hAnsi="Times New Roman" w:cs="Times New Roman"/>
              </w:rPr>
              <w:t>.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01C5">
              <w:rPr>
                <w:rFonts w:ascii="Times New Roman" w:hAnsi="Times New Roman" w:cs="Times New Roman"/>
              </w:rPr>
              <w:t>м</w:t>
            </w:r>
            <w:proofErr w:type="gramEnd"/>
            <w:r w:rsidRPr="00C301C5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742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Изучить состояние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индивидуальной работы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обучающимися по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отдельным предметам</w:t>
            </w:r>
          </w:p>
        </w:tc>
        <w:tc>
          <w:tcPr>
            <w:tcW w:w="1765" w:type="dxa"/>
          </w:tcPr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68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организации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консультативных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занятий, анализ</w:t>
            </w:r>
          </w:p>
        </w:tc>
        <w:tc>
          <w:tcPr>
            <w:tcW w:w="1832" w:type="dxa"/>
          </w:tcPr>
          <w:p w:rsidR="00807759" w:rsidRPr="00C301C5" w:rsidRDefault="00110CC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742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Управленче</w:t>
            </w:r>
            <w:proofErr w:type="spellEnd"/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ская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папка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07759" w:rsidRPr="00C301C5" w:rsidTr="00807759">
        <w:tc>
          <w:tcPr>
            <w:tcW w:w="2386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административных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контрольных работ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proofErr w:type="gramEnd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основным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предметам</w:t>
            </w:r>
          </w:p>
        </w:tc>
        <w:tc>
          <w:tcPr>
            <w:tcW w:w="1798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успеваемости,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качества знаний,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степени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753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ноябрь,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декабрь,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742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Изучить динамику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успеваемости учащихся 8-11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65" w:type="dxa"/>
          </w:tcPr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68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Обработка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результатов,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выполнения,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ошибок</w:t>
            </w:r>
          </w:p>
        </w:tc>
        <w:tc>
          <w:tcPr>
            <w:tcW w:w="1832" w:type="dxa"/>
          </w:tcPr>
          <w:p w:rsidR="00807759" w:rsidRPr="00C301C5" w:rsidRDefault="0080775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742" w:type="dxa"/>
          </w:tcPr>
          <w:p w:rsidR="00807759" w:rsidRPr="00C301C5" w:rsidRDefault="0080775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Справки</w:t>
            </w:r>
          </w:p>
        </w:tc>
      </w:tr>
    </w:tbl>
    <w:p w:rsidR="00807759" w:rsidRDefault="00807759" w:rsidP="00CC6FFB">
      <w:pPr>
        <w:rPr>
          <w:rFonts w:ascii="Times New Roman" w:hAnsi="Times New Roman" w:cs="Times New Roman"/>
        </w:rPr>
      </w:pPr>
    </w:p>
    <w:p w:rsidR="00CC6FFB" w:rsidRDefault="00CC6FFB" w:rsidP="00CC6FFB">
      <w:pPr>
        <w:rPr>
          <w:rFonts w:ascii="Times New Roman" w:hAnsi="Times New Roman" w:cs="Times New Roman"/>
        </w:rPr>
      </w:pPr>
    </w:p>
    <w:p w:rsidR="00CC6FFB" w:rsidRDefault="00CC6FFB" w:rsidP="00CC6FFB">
      <w:pPr>
        <w:rPr>
          <w:rFonts w:ascii="Times New Roman" w:hAnsi="Times New Roman" w:cs="Times New Roman"/>
        </w:rPr>
      </w:pPr>
    </w:p>
    <w:p w:rsidR="00015F3D" w:rsidRDefault="00015F3D" w:rsidP="00CC6FFB">
      <w:pPr>
        <w:rPr>
          <w:rFonts w:ascii="Times New Roman" w:hAnsi="Times New Roman" w:cs="Times New Roman"/>
        </w:rPr>
      </w:pPr>
    </w:p>
    <w:p w:rsidR="00015F3D" w:rsidRDefault="00015F3D" w:rsidP="00CC6FFB">
      <w:pPr>
        <w:rPr>
          <w:rFonts w:ascii="Times New Roman" w:hAnsi="Times New Roman" w:cs="Times New Roman"/>
        </w:rPr>
      </w:pPr>
    </w:p>
    <w:p w:rsidR="00CC6FFB" w:rsidRPr="00C301C5" w:rsidRDefault="00CC6FFB" w:rsidP="00CC6FFB">
      <w:pPr>
        <w:rPr>
          <w:rFonts w:ascii="Times New Roman" w:hAnsi="Times New Roman" w:cs="Times New Roman"/>
        </w:rPr>
      </w:pPr>
    </w:p>
    <w:p w:rsidR="005426D5" w:rsidRPr="00C301C5" w:rsidRDefault="005426D5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lastRenderedPageBreak/>
        <w:t xml:space="preserve">III. ВСОКО качества результатов образовательного процесса на основе </w:t>
      </w:r>
      <w:proofErr w:type="spellStart"/>
      <w:r w:rsidRPr="00C301C5">
        <w:rPr>
          <w:rFonts w:ascii="Times New Roman" w:hAnsi="Times New Roman" w:cs="Times New Roman"/>
          <w:b/>
          <w:bCs/>
        </w:rPr>
        <w:t>компетентностно-деятельностного</w:t>
      </w:r>
      <w:proofErr w:type="spellEnd"/>
    </w:p>
    <w:p w:rsidR="005426D5" w:rsidRPr="00C301C5" w:rsidRDefault="005426D5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Подхода</w:t>
      </w:r>
    </w:p>
    <w:tbl>
      <w:tblPr>
        <w:tblStyle w:val="a4"/>
        <w:tblW w:w="0" w:type="auto"/>
        <w:tblLook w:val="04A0"/>
      </w:tblPr>
      <w:tblGrid>
        <w:gridCol w:w="2157"/>
        <w:gridCol w:w="2423"/>
        <w:gridCol w:w="1482"/>
        <w:gridCol w:w="1843"/>
        <w:gridCol w:w="1703"/>
        <w:gridCol w:w="1769"/>
        <w:gridCol w:w="1794"/>
        <w:gridCol w:w="1615"/>
      </w:tblGrid>
      <w:tr w:rsidR="00A15C1A" w:rsidRPr="00C301C5" w:rsidTr="008B703F">
        <w:tc>
          <w:tcPr>
            <w:tcW w:w="2157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423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82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03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1769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794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615" w:type="dxa"/>
            <w:shd w:val="clear" w:color="auto" w:fill="FDE9D9" w:themeFill="accent6" w:themeFillTint="33"/>
          </w:tcPr>
          <w:p w:rsidR="005426D5" w:rsidRPr="00CC6FFB" w:rsidRDefault="005426D5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15C1A" w:rsidRPr="00C301C5" w:rsidTr="008B703F">
        <w:tc>
          <w:tcPr>
            <w:tcW w:w="2157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Здоровье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обучающихся</w:t>
            </w: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здоровья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Сохранение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здоровья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Включенное наблюдение,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анкетирование,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Медработник,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психологи, зам.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классные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руководители,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Карты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здоровья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A15C1A" w:rsidRPr="00C301C5" w:rsidTr="008B703F">
        <w:tc>
          <w:tcPr>
            <w:tcW w:w="2157" w:type="dxa"/>
            <w:vMerge w:val="restart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образовательные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</w:t>
            </w: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и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Один раз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социализирова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воспитанности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Включенное наблюдение,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ВР, классные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руководители,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5" w:type="dxa"/>
            <w:vMerge w:val="restart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Анкеты,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сводные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таблицы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(SWOT-</w:t>
            </w:r>
            <w:proofErr w:type="gram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анализ)</w:t>
            </w: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C301C5">
              <w:rPr>
                <w:rFonts w:ascii="Times New Roman" w:hAnsi="Times New Roman" w:cs="Times New Roman"/>
              </w:rPr>
              <w:t>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познавательной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мотивации (базовый,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познавательный,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социальный,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социально-духовный)</w:t>
            </w:r>
            <w:proofErr w:type="gramEnd"/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Один раз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учебно-позна</w:t>
            </w:r>
            <w:proofErr w:type="spellEnd"/>
            <w:r w:rsidRPr="00C301C5">
              <w:rPr>
                <w:rFonts w:ascii="Times New Roman" w:hAnsi="Times New Roman" w:cs="Times New Roman"/>
              </w:rPr>
              <w:t>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Включенное наблюдение,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УВР и ВР,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классные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руководители,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5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ценностей ЗОЖ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сформирован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ЗОЖ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Микроисслед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ования</w:t>
            </w:r>
            <w:proofErr w:type="spellEnd"/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Включенное наблюдение,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анкетирование,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 директора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ВР,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биологии,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физкультуры,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15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A15C1A" w:rsidRPr="00C301C5" w:rsidTr="008B703F">
        <w:tc>
          <w:tcPr>
            <w:tcW w:w="2157" w:type="dxa"/>
            <w:vMerge w:val="restart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образовательные</w:t>
            </w:r>
          </w:p>
          <w:p w:rsidR="00A15C1A" w:rsidRDefault="00A15C1A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</w:t>
            </w: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Pr="00C301C5" w:rsidRDefault="00CC6FFB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Уровень реализации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регулятивных УУД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(организация и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управление, навыки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системного,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экологического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мышления)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Сентябрь,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сформирован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регулятивных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 контрольно-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методические срезы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(далее КМС)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Психологи, зам.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Материалы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диагностики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психолога</w:t>
            </w: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реализации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познавательных УУД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сформирован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познавательных УУД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 контрольно-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методические срезы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(далее КМС)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Материалы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диагностики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психолога</w:t>
            </w: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реализации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коммуникативных УУД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(смысловое чтение,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работа в группе,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монологическая речь)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сформирован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коммуникати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вных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 КМС,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включенное наблюдение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УВР, учителя-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615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развития ИКТ-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компетентности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(преобразование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информации, владение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ПК, навыки грамотного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использования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Интернета)</w:t>
            </w:r>
            <w:proofErr w:type="gramEnd"/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сформирован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ИКТ-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компетентнос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 КМС,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эффективность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использования ИКТ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УВР,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школы, учителя-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A15C1A" w:rsidRPr="00C301C5" w:rsidTr="008B703F">
        <w:tc>
          <w:tcPr>
            <w:tcW w:w="2157" w:type="dxa"/>
            <w:vMerge w:val="restart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образовательные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</w:t>
            </w: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и динамика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динамику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качественных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показателей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 КМС,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эффективность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использования ИКТ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УВР,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школы, учителя-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Подтверждение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по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результатам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внешней</w:t>
            </w:r>
            <w:proofErr w:type="gramEnd"/>
            <w:r w:rsidRPr="00C301C5">
              <w:rPr>
                <w:rFonts w:ascii="Times New Roman" w:hAnsi="Times New Roman" w:cs="Times New Roman"/>
              </w:rPr>
              <w:t>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независимой оценки</w:t>
            </w:r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соответствии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 режимом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внешнего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мониторинга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Сравнить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результаты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во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внешней и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внутренней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оценке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тестирование,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КМС внешней экспертизы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 по УВР,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диаграммы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качества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обучаемости</w:t>
            </w:r>
            <w:proofErr w:type="spellEnd"/>
          </w:p>
        </w:tc>
        <w:tc>
          <w:tcPr>
            <w:tcW w:w="1482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динамику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уровня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lastRenderedPageBreak/>
              <w:t>обучаемости</w:t>
            </w:r>
            <w:proofErr w:type="spellEnd"/>
          </w:p>
        </w:tc>
        <w:tc>
          <w:tcPr>
            <w:tcW w:w="1703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Специальные КМС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Заместитель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 по УВР,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учителя-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Анализ, справка</w:t>
            </w:r>
          </w:p>
        </w:tc>
      </w:tr>
      <w:tr w:rsidR="00A15C1A" w:rsidRPr="00C301C5" w:rsidTr="008B703F">
        <w:tc>
          <w:tcPr>
            <w:tcW w:w="2157" w:type="dxa"/>
            <w:vMerge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Участие и победы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предметных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C301C5">
              <w:rPr>
                <w:rFonts w:ascii="Times New Roman" w:hAnsi="Times New Roman" w:cs="Times New Roman"/>
              </w:rPr>
              <w:t>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C301C5">
              <w:rPr>
                <w:rFonts w:ascii="Times New Roman" w:hAnsi="Times New Roman" w:cs="Times New Roman"/>
              </w:rPr>
              <w:t>, научных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конференциях</w:t>
            </w:r>
            <w:proofErr w:type="gramEnd"/>
          </w:p>
        </w:tc>
        <w:tc>
          <w:tcPr>
            <w:tcW w:w="1482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84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Развивать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интерес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исследовательс</w:t>
            </w:r>
            <w:proofErr w:type="spellEnd"/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кой 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3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Проектные,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исследовател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ьские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69" w:type="dxa"/>
          </w:tcPr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794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C301C5">
              <w:rPr>
                <w:rFonts w:ascii="Times New Roman" w:hAnsi="Times New Roman" w:cs="Times New Roman"/>
              </w:rPr>
              <w:t>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 по ВР,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предметники,</w:t>
            </w:r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615" w:type="dxa"/>
          </w:tcPr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Справка,</w:t>
            </w:r>
          </w:p>
          <w:p w:rsidR="00A15C1A" w:rsidRPr="00C301C5" w:rsidRDefault="00A15C1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A15C1A" w:rsidRPr="00C301C5" w:rsidRDefault="00A15C1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</w:t>
            </w:r>
          </w:p>
        </w:tc>
      </w:tr>
    </w:tbl>
    <w:p w:rsidR="00A15C1A" w:rsidRPr="00C301C5" w:rsidRDefault="00A15C1A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5C1A" w:rsidRPr="00C301C5" w:rsidRDefault="00A15C1A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5C1A" w:rsidRPr="00C301C5" w:rsidRDefault="00A15C1A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</w:rPr>
        <w:t xml:space="preserve">VI. </w:t>
      </w:r>
      <w:r w:rsidRPr="00C301C5">
        <w:rPr>
          <w:rFonts w:ascii="Times New Roman" w:hAnsi="Times New Roman" w:cs="Times New Roman"/>
          <w:b/>
          <w:bCs/>
        </w:rPr>
        <w:t>ВСОКО КАЧЕСТВА ОБРАЗОВАТЕЛЬНОГО ПРОЦЕССА</w:t>
      </w:r>
    </w:p>
    <w:p w:rsidR="00A15C1A" w:rsidRPr="00C301C5" w:rsidRDefault="00A15C1A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 xml:space="preserve">на основе </w:t>
      </w:r>
      <w:proofErr w:type="gramStart"/>
      <w:r w:rsidRPr="00C301C5">
        <w:rPr>
          <w:rFonts w:ascii="Times New Roman" w:hAnsi="Times New Roman" w:cs="Times New Roman"/>
          <w:b/>
          <w:bCs/>
        </w:rPr>
        <w:t>ресурсного</w:t>
      </w:r>
      <w:proofErr w:type="gramEnd"/>
      <w:r w:rsidRPr="00C301C5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C301C5">
        <w:rPr>
          <w:rFonts w:ascii="Times New Roman" w:hAnsi="Times New Roman" w:cs="Times New Roman"/>
          <w:b/>
          <w:bCs/>
        </w:rPr>
        <w:t>компетентностно-деятельностного</w:t>
      </w:r>
      <w:proofErr w:type="spellEnd"/>
      <w:r w:rsidRPr="00C301C5">
        <w:rPr>
          <w:rFonts w:ascii="Times New Roman" w:hAnsi="Times New Roman" w:cs="Times New Roman"/>
          <w:b/>
          <w:bCs/>
        </w:rPr>
        <w:t xml:space="preserve"> подходов</w:t>
      </w:r>
    </w:p>
    <w:p w:rsidR="00A15C1A" w:rsidRPr="00C301C5" w:rsidRDefault="00A15C1A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C301C5">
        <w:rPr>
          <w:rFonts w:ascii="Times New Roman" w:hAnsi="Times New Roman" w:cs="Times New Roman"/>
          <w:b/>
          <w:bCs/>
        </w:rPr>
        <w:t xml:space="preserve">(уровень созданных условий реализации основной образовательной программы общего образования, в т. ч. кадровых, </w:t>
      </w:r>
      <w:proofErr w:type="spellStart"/>
      <w:r w:rsidRPr="00C301C5">
        <w:rPr>
          <w:rFonts w:ascii="Times New Roman" w:hAnsi="Times New Roman" w:cs="Times New Roman"/>
          <w:b/>
          <w:bCs/>
        </w:rPr>
        <w:t>психолого</w:t>
      </w:r>
      <w:proofErr w:type="spellEnd"/>
      <w:r w:rsidRPr="00C301C5">
        <w:rPr>
          <w:rFonts w:ascii="Times New Roman" w:hAnsi="Times New Roman" w:cs="Times New Roman"/>
          <w:b/>
          <w:bCs/>
        </w:rPr>
        <w:t>-</w:t>
      </w:r>
      <w:proofErr w:type="gramEnd"/>
    </w:p>
    <w:p w:rsidR="005426D5" w:rsidRPr="00C301C5" w:rsidRDefault="00A15C1A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педагогических, информационно-методических, материально-технических и иных условий)</w:t>
      </w:r>
    </w:p>
    <w:tbl>
      <w:tblPr>
        <w:tblStyle w:val="a4"/>
        <w:tblW w:w="0" w:type="auto"/>
        <w:tblLook w:val="04A0"/>
      </w:tblPr>
      <w:tblGrid>
        <w:gridCol w:w="2065"/>
        <w:gridCol w:w="2325"/>
        <w:gridCol w:w="1439"/>
        <w:gridCol w:w="1544"/>
        <w:gridCol w:w="1663"/>
        <w:gridCol w:w="2240"/>
        <w:gridCol w:w="1803"/>
        <w:gridCol w:w="1707"/>
      </w:tblGrid>
      <w:tr w:rsidR="00783117" w:rsidRPr="00C301C5" w:rsidTr="00CC6FFB">
        <w:tc>
          <w:tcPr>
            <w:tcW w:w="2067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326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46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663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797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707" w:type="dxa"/>
            <w:shd w:val="clear" w:color="auto" w:fill="FDE9D9" w:themeFill="accent6" w:themeFillTint="33"/>
          </w:tcPr>
          <w:p w:rsidR="00A15C1A" w:rsidRPr="00CC6FFB" w:rsidRDefault="00A15C1A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510816" w:rsidRPr="00C301C5" w:rsidTr="00B17B5F">
        <w:tc>
          <w:tcPr>
            <w:tcW w:w="2067" w:type="dxa"/>
            <w:vMerge w:val="restart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обучающей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предметной</w:t>
            </w:r>
          </w:p>
          <w:p w:rsidR="00510816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деятельности</w:t>
            </w: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Pr="00C301C5" w:rsidRDefault="00CC6FFB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Качество планирования и организации</w:t>
            </w: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 по предмет</w:t>
            </w:r>
            <w:r w:rsidR="00EF552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46" w:type="dxa"/>
            <w:vMerge w:val="restart"/>
            <w:textDirection w:val="btLr"/>
          </w:tcPr>
          <w:p w:rsidR="00510816" w:rsidRPr="00C301C5" w:rsidRDefault="00510816" w:rsidP="00CC6FFB">
            <w:pPr>
              <w:ind w:left="113" w:right="113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качество профессиональной подготовки учителей</w:t>
            </w:r>
          </w:p>
        </w:tc>
        <w:tc>
          <w:tcPr>
            <w:tcW w:w="1663" w:type="dxa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Единая система оценки,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принятая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на педагогическом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совете, с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уровневыми</w:t>
            </w:r>
            <w:proofErr w:type="gramEnd"/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дескрипторами качества уроков</w:t>
            </w:r>
          </w:p>
        </w:tc>
        <w:tc>
          <w:tcPr>
            <w:tcW w:w="179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0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уроков,</w:t>
            </w: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самоанализ</w:t>
            </w:r>
          </w:p>
        </w:tc>
      </w:tr>
      <w:tr w:rsidR="00510816" w:rsidRPr="00C301C5" w:rsidTr="00B17B5F">
        <w:tc>
          <w:tcPr>
            <w:tcW w:w="206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деятельности по развитию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умений (УУД)</w:t>
            </w:r>
          </w:p>
        </w:tc>
        <w:tc>
          <w:tcPr>
            <w:tcW w:w="14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6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Единая система оценки,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принятая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на педагогическом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совете, с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уровневыми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дескрипторами качества уроков</w:t>
            </w:r>
          </w:p>
        </w:tc>
        <w:tc>
          <w:tcPr>
            <w:tcW w:w="179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70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10816" w:rsidRPr="00C301C5" w:rsidTr="00B17B5F">
        <w:tc>
          <w:tcPr>
            <w:tcW w:w="206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деятельности по обучению 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развитию </w:t>
            </w:r>
            <w:proofErr w:type="gramStart"/>
            <w:r w:rsidRPr="00C301C5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на основе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использования ИКТ</w:t>
            </w:r>
          </w:p>
        </w:tc>
        <w:tc>
          <w:tcPr>
            <w:tcW w:w="1440" w:type="dxa"/>
            <w:vMerge w:val="restart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0816" w:rsidRDefault="000D077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</w:t>
            </w:r>
            <w:r w:rsidR="00510816" w:rsidRPr="00C301C5">
              <w:rPr>
                <w:rFonts w:ascii="Times New Roman" w:hAnsi="Times New Roman" w:cs="Times New Roman"/>
              </w:rPr>
              <w:t>етверть</w:t>
            </w:r>
          </w:p>
          <w:p w:rsidR="000D077A" w:rsidRDefault="000D077A" w:rsidP="00CC6FFB">
            <w:pPr>
              <w:rPr>
                <w:rFonts w:ascii="Times New Roman" w:hAnsi="Times New Roman" w:cs="Times New Roman"/>
              </w:rPr>
            </w:pPr>
          </w:p>
          <w:p w:rsidR="000D077A" w:rsidRDefault="000D077A" w:rsidP="00CC6FFB">
            <w:pPr>
              <w:rPr>
                <w:rFonts w:ascii="Times New Roman" w:hAnsi="Times New Roman" w:cs="Times New Roman"/>
              </w:rPr>
            </w:pPr>
          </w:p>
          <w:p w:rsidR="000D077A" w:rsidRPr="00C301C5" w:rsidRDefault="000D077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  <w:p w:rsidR="00510816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  <w:p w:rsidR="000D077A" w:rsidRDefault="000D077A" w:rsidP="00CC6FFB">
            <w:pPr>
              <w:rPr>
                <w:rFonts w:ascii="Times New Roman" w:hAnsi="Times New Roman" w:cs="Times New Roman"/>
              </w:rPr>
            </w:pPr>
          </w:p>
          <w:p w:rsidR="000D077A" w:rsidRDefault="000D077A" w:rsidP="00CC6FFB">
            <w:pPr>
              <w:rPr>
                <w:rFonts w:ascii="Times New Roman" w:hAnsi="Times New Roman" w:cs="Times New Roman"/>
              </w:rPr>
            </w:pPr>
          </w:p>
          <w:p w:rsidR="000D077A" w:rsidRDefault="000D077A" w:rsidP="00CC6FFB">
            <w:pPr>
              <w:rPr>
                <w:rFonts w:ascii="Times New Roman" w:hAnsi="Times New Roman" w:cs="Times New Roman"/>
              </w:rPr>
            </w:pPr>
          </w:p>
          <w:p w:rsidR="000D077A" w:rsidRPr="00C301C5" w:rsidRDefault="000D077A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Единая система оценки,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принятая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на педагогическом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 xml:space="preserve">совете, с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уровневыми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дескрипторами качества уроков</w:t>
            </w:r>
          </w:p>
        </w:tc>
        <w:tc>
          <w:tcPr>
            <w:tcW w:w="1797" w:type="dxa"/>
            <w:vMerge w:val="restart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Заместители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информатизаци</w:t>
            </w:r>
            <w:proofErr w:type="spell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и, зам по УВР,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психологи,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707" w:type="dxa"/>
            <w:vMerge w:val="restart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Сводные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таблицы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анализа 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самоанализа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ых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510816" w:rsidRPr="00C301C5" w:rsidTr="00B17B5F">
        <w:tc>
          <w:tcPr>
            <w:tcW w:w="206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Качество деятельности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проектированию и реализации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индивидуальных учебных программ </w:t>
            </w:r>
            <w:proofErr w:type="gramStart"/>
            <w:r w:rsidRPr="00C301C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10816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отдельных учащихся</w:t>
            </w:r>
          </w:p>
          <w:p w:rsidR="00CC6FFB" w:rsidRPr="00C301C5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0816" w:rsidRPr="00C301C5" w:rsidTr="00B17B5F">
        <w:tc>
          <w:tcPr>
            <w:tcW w:w="206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деятельности по организации 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проведению предметных событий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1440" w:type="dxa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546" w:type="dxa"/>
            <w:vMerge w:val="restart"/>
            <w:textDirection w:val="btLr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качество профессиональной подготовки учителей</w:t>
            </w:r>
          </w:p>
        </w:tc>
        <w:tc>
          <w:tcPr>
            <w:tcW w:w="1663" w:type="dxa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оценивания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предметных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  <w:i/>
                <w:iCs/>
              </w:rPr>
              <w:t>внутришкольных</w:t>
            </w:r>
            <w:proofErr w:type="spellEnd"/>
            <w:r w:rsidRPr="00C301C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t xml:space="preserve">событий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образовательных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 школы</w:t>
            </w:r>
          </w:p>
        </w:tc>
        <w:tc>
          <w:tcPr>
            <w:tcW w:w="179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70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Разработанные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критерии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оценивания</w:t>
            </w:r>
          </w:p>
        </w:tc>
      </w:tr>
      <w:tr w:rsidR="00510816" w:rsidRPr="00C301C5" w:rsidTr="00B17B5F">
        <w:tc>
          <w:tcPr>
            <w:tcW w:w="206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Качество деятельности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организации внешкольной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предметной занятости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01C5">
              <w:rPr>
                <w:rFonts w:ascii="Times New Roman" w:hAnsi="Times New Roman" w:cs="Times New Roman"/>
              </w:rPr>
              <w:t>: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практических семинаров, экскурсий,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экспедиций и др.</w:t>
            </w:r>
          </w:p>
        </w:tc>
        <w:tc>
          <w:tcPr>
            <w:tcW w:w="1440" w:type="dxa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546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301C5">
              <w:rPr>
                <w:rFonts w:ascii="Times New Roman" w:hAnsi="Times New Roman" w:cs="Times New Roman"/>
              </w:rPr>
              <w:t xml:space="preserve">оценивания </w:t>
            </w:r>
            <w:proofErr w:type="gramStart"/>
            <w:r w:rsidRPr="00C301C5">
              <w:rPr>
                <w:rFonts w:ascii="Times New Roman" w:hAnsi="Times New Roman" w:cs="Times New Roman"/>
                <w:i/>
                <w:iCs/>
              </w:rPr>
              <w:t>внешкольной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предметной деятельности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обучающихся: практических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семинаров, экскурсий,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экспедиций и </w:t>
            </w: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79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170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Анализ, отчет</w:t>
            </w:r>
          </w:p>
        </w:tc>
      </w:tr>
      <w:tr w:rsidR="00510816" w:rsidRPr="00C301C5" w:rsidTr="00B17B5F">
        <w:tc>
          <w:tcPr>
            <w:tcW w:w="2067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Качество деятельности учителей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развитию и </w:t>
            </w:r>
            <w:r w:rsidRPr="00C301C5">
              <w:rPr>
                <w:rFonts w:ascii="Times New Roman" w:hAnsi="Times New Roman" w:cs="Times New Roman"/>
              </w:rPr>
              <w:lastRenderedPageBreak/>
              <w:t>обустройству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предметного кабинета 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образовательного пространства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Один раз</w:t>
            </w:r>
          </w:p>
          <w:p w:rsidR="00510816" w:rsidRPr="00C301C5" w:rsidRDefault="0051081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546" w:type="dxa"/>
            <w:vMerge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Мониторинг,</w:t>
            </w:r>
          </w:p>
          <w:p w:rsidR="008B703F" w:rsidRDefault="008B703F" w:rsidP="008B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микро</w:t>
            </w:r>
          </w:p>
          <w:p w:rsidR="00510816" w:rsidRPr="00C301C5" w:rsidRDefault="008B703F" w:rsidP="008B703F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иссле</w:t>
            </w:r>
            <w:r>
              <w:rPr>
                <w:rFonts w:ascii="Times New Roman" w:hAnsi="Times New Roman" w:cs="Times New Roman"/>
              </w:rPr>
              <w:t>д</w:t>
            </w:r>
            <w:r w:rsidRPr="00C301C5">
              <w:rPr>
                <w:rFonts w:ascii="Times New Roman" w:hAnsi="Times New Roman" w:cs="Times New Roman"/>
              </w:rPr>
              <w:t>ования</w:t>
            </w:r>
          </w:p>
        </w:tc>
        <w:tc>
          <w:tcPr>
            <w:tcW w:w="2240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оценивания качества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предметного </w:t>
            </w:r>
            <w:r w:rsidRPr="00C301C5">
              <w:rPr>
                <w:rFonts w:ascii="Times New Roman" w:hAnsi="Times New Roman" w:cs="Times New Roman"/>
              </w:rPr>
              <w:lastRenderedPageBreak/>
              <w:t>кабинета 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образовательного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пространства школы</w:t>
            </w:r>
          </w:p>
        </w:tc>
        <w:tc>
          <w:tcPr>
            <w:tcW w:w="179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Заместители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учителя-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1707" w:type="dxa"/>
          </w:tcPr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Паспорт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кабинета,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программа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(перспектива)</w:t>
            </w:r>
          </w:p>
          <w:p w:rsidR="00510816" w:rsidRPr="00C301C5" w:rsidRDefault="0051081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развития</w:t>
            </w:r>
          </w:p>
        </w:tc>
      </w:tr>
      <w:tr w:rsidR="00B17B5F" w:rsidRPr="00C301C5" w:rsidTr="00CC6FFB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деятельности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педагогического коллектива по организации внеурочной деятель-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как ресурса реализации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требований к "портрету выпускника"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Один раз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четверть</w:t>
            </w:r>
          </w:p>
        </w:tc>
        <w:tc>
          <w:tcPr>
            <w:tcW w:w="1546" w:type="dxa"/>
            <w:vMerge w:val="restart"/>
            <w:textDirection w:val="btLr"/>
          </w:tcPr>
          <w:p w:rsidR="00B17B5F" w:rsidRPr="00C301C5" w:rsidRDefault="00CC6FFB" w:rsidP="00CC6FF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качество профессиональной подготовки учителей</w:t>
            </w:r>
          </w:p>
        </w:tc>
        <w:tc>
          <w:tcPr>
            <w:tcW w:w="1663" w:type="dxa"/>
          </w:tcPr>
          <w:p w:rsidR="008B703F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Мониторинг, тематические микро</w:t>
            </w:r>
          </w:p>
          <w:p w:rsidR="00B17B5F" w:rsidRPr="00C301C5" w:rsidRDefault="00B17B5F" w:rsidP="008B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иссле</w:t>
            </w:r>
            <w:r w:rsidR="008B703F">
              <w:rPr>
                <w:rFonts w:ascii="Times New Roman" w:hAnsi="Times New Roman" w:cs="Times New Roman"/>
              </w:rPr>
              <w:t>д</w:t>
            </w:r>
            <w:r w:rsidRPr="00C301C5">
              <w:rPr>
                <w:rFonts w:ascii="Times New Roman" w:hAnsi="Times New Roman" w:cs="Times New Roman"/>
              </w:rPr>
              <w:t>ования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УВР,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психологи,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Отчет</w:t>
            </w:r>
          </w:p>
        </w:tc>
      </w:tr>
      <w:tr w:rsidR="00B17B5F" w:rsidRPr="00C301C5" w:rsidTr="00B17B5F">
        <w:tc>
          <w:tcPr>
            <w:tcW w:w="2067" w:type="dxa"/>
            <w:vMerge w:val="restart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системы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воспитатель-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ной работы</w:t>
            </w: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Содержание и структура программы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воспитательной работы (в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с ФГОС: духовно-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нравственное развитие и воспитание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обучающихся, их социализация 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профессиональная ориентация,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экологической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культуры, культуры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здорового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безопасного образа жизни)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Один раз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четверть</w:t>
            </w:r>
          </w:p>
        </w:tc>
        <w:tc>
          <w:tcPr>
            <w:tcW w:w="1546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B703F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Микро</w:t>
            </w:r>
            <w:r w:rsidR="008B703F">
              <w:rPr>
                <w:rFonts w:ascii="Times New Roman" w:hAnsi="Times New Roman" w:cs="Times New Roman"/>
              </w:rPr>
              <w:t xml:space="preserve"> </w:t>
            </w:r>
          </w:p>
          <w:p w:rsidR="00B17B5F" w:rsidRPr="00C301C5" w:rsidRDefault="00B17B5F" w:rsidP="008B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Периодическое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сопоставление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сетевого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графика и/или "</w:t>
            </w:r>
            <w:proofErr w:type="gramStart"/>
            <w:r w:rsidRPr="00C301C5">
              <w:rPr>
                <w:rFonts w:ascii="Times New Roman" w:hAnsi="Times New Roman" w:cs="Times New Roman"/>
              </w:rPr>
              <w:t>дорожной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карты" программы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воспитательной работы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реальным ходом выполнения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 с целью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коррекции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ВР,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тьюторы</w:t>
            </w:r>
            <w:proofErr w:type="spell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воспитательной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классом</w:t>
            </w:r>
          </w:p>
        </w:tc>
      </w:tr>
      <w:tr w:rsidR="00B17B5F" w:rsidRPr="00C301C5" w:rsidTr="00B17B5F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реализации программы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воспитательной работы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Один раз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46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оценивания событий,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объектов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воспитательной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Отчет</w:t>
            </w:r>
          </w:p>
        </w:tc>
      </w:tr>
      <w:tr w:rsidR="00B17B5F" w:rsidRPr="00C301C5" w:rsidTr="00B17B5F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работы с родителями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  <w:textDirection w:val="btLr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качество профессиональной подготовки учителей</w:t>
            </w:r>
          </w:p>
        </w:tc>
        <w:tc>
          <w:tcPr>
            <w:tcW w:w="1663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Микроиссле</w:t>
            </w:r>
            <w:proofErr w:type="spellEnd"/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дования</w:t>
            </w:r>
            <w:proofErr w:type="spellEnd"/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оценивания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совместной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 школы 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родителей по реализации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 и ВР,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Отчет</w:t>
            </w:r>
          </w:p>
        </w:tc>
      </w:tr>
      <w:tr w:rsidR="00B17B5F" w:rsidRPr="00C301C5" w:rsidTr="00B17B5F">
        <w:tc>
          <w:tcPr>
            <w:tcW w:w="2067" w:type="dxa"/>
            <w:vMerge w:val="restart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научно-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методической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системы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школы</w:t>
            </w:r>
          </w:p>
          <w:p w:rsidR="00B17B5F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C6FFB" w:rsidRPr="00C301C5" w:rsidRDefault="00CC6FFB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Динамика роста уровня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профессиональной компетентности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46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оценивания уровня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компетентности 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определения </w:t>
            </w: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нап-равления</w:t>
            </w:r>
            <w:proofErr w:type="spellEnd"/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Материалы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B17B5F" w:rsidRPr="00C301C5" w:rsidTr="00B17B5F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Психологическое состояние членов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, их отношение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46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оценки наличия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профессионального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выгорания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психолоиг</w:t>
            </w:r>
            <w:proofErr w:type="spellEnd"/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B17B5F" w:rsidRPr="00C301C5" w:rsidTr="00B17B5F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методической деятельности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учителей-предметников,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тьюторов</w:t>
            </w:r>
            <w:proofErr w:type="spell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46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оценки качества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методической деятельности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УВР,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Методическое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B17B5F" w:rsidRPr="00C301C5" w:rsidTr="00B17B5F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работы библиотеки,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C301C5">
              <w:rPr>
                <w:rFonts w:ascii="Times New Roman" w:hAnsi="Times New Roman" w:cs="Times New Roman"/>
              </w:rPr>
              <w:t>, ресурсных центров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4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оценки процесса 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результатов деятельности</w:t>
            </w: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информатизац</w:t>
            </w:r>
            <w:r w:rsidR="005863D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B17B5F" w:rsidRPr="00C301C5" w:rsidTr="00B17B5F">
        <w:tc>
          <w:tcPr>
            <w:tcW w:w="2067" w:type="dxa"/>
            <w:vMerge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деятельности социально-</w:t>
            </w:r>
          </w:p>
          <w:p w:rsidR="00B17B5F" w:rsidRPr="00C301C5" w:rsidRDefault="005863D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  <w:r w:rsidR="00B17B5F" w:rsidRPr="00C301C5">
              <w:rPr>
                <w:rFonts w:ascii="Times New Roman" w:hAnsi="Times New Roman" w:cs="Times New Roman"/>
              </w:rPr>
              <w:t>ческой службы</w:t>
            </w:r>
          </w:p>
        </w:tc>
        <w:tc>
          <w:tcPr>
            <w:tcW w:w="1440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70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15C1A" w:rsidRPr="00C301C5" w:rsidRDefault="00A15C1A" w:rsidP="00CC6FFB">
      <w:pPr>
        <w:rPr>
          <w:rFonts w:ascii="Times New Roman" w:hAnsi="Times New Roman" w:cs="Times New Roman"/>
        </w:rPr>
      </w:pPr>
    </w:p>
    <w:p w:rsidR="00B17B5F" w:rsidRPr="00C301C5" w:rsidRDefault="00B17B5F" w:rsidP="00CC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</w:rPr>
        <w:t xml:space="preserve">VII. </w:t>
      </w:r>
      <w:r w:rsidRPr="00C301C5">
        <w:rPr>
          <w:rFonts w:ascii="Times New Roman" w:hAnsi="Times New Roman" w:cs="Times New Roman"/>
          <w:b/>
          <w:bCs/>
        </w:rPr>
        <w:t>ВСОКО КАЧЕСТВА УПРАВЛЕНИЯ</w:t>
      </w:r>
    </w:p>
    <w:p w:rsidR="00B17B5F" w:rsidRPr="00C301C5" w:rsidRDefault="00B17B5F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(реализация требований к структуре основной образовательной программы общего образования)</w:t>
      </w:r>
    </w:p>
    <w:tbl>
      <w:tblPr>
        <w:tblStyle w:val="a4"/>
        <w:tblW w:w="0" w:type="auto"/>
        <w:tblLook w:val="04A0"/>
      </w:tblPr>
      <w:tblGrid>
        <w:gridCol w:w="2152"/>
        <w:gridCol w:w="2344"/>
        <w:gridCol w:w="1481"/>
        <w:gridCol w:w="1795"/>
        <w:gridCol w:w="1589"/>
        <w:gridCol w:w="1988"/>
        <w:gridCol w:w="1794"/>
        <w:gridCol w:w="1643"/>
      </w:tblGrid>
      <w:tr w:rsidR="00A75FB6" w:rsidRPr="00C301C5" w:rsidTr="00CC6FFB">
        <w:tc>
          <w:tcPr>
            <w:tcW w:w="2154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86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1988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759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B17B5F" w:rsidRPr="00CC6FFB" w:rsidRDefault="00B17B5F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75FB6" w:rsidRPr="00C301C5" w:rsidTr="00CC6FFB">
        <w:tc>
          <w:tcPr>
            <w:tcW w:w="2154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программы школы</w:t>
            </w:r>
          </w:p>
        </w:tc>
        <w:tc>
          <w:tcPr>
            <w:tcW w:w="2357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Структура программы,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содержание и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механизмы ее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86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итогам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учебного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803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образовательн</w:t>
            </w:r>
            <w:proofErr w:type="spell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ой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программы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596" w:type="dxa"/>
          </w:tcPr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88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Периодическое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сопоставление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сетевого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графика и/или "</w:t>
            </w:r>
            <w:proofErr w:type="gramStart"/>
            <w:r w:rsidRPr="00C301C5">
              <w:rPr>
                <w:rFonts w:ascii="Times New Roman" w:hAnsi="Times New Roman" w:cs="Times New Roman"/>
              </w:rPr>
              <w:t>дорожной</w:t>
            </w:r>
            <w:proofErr w:type="gramEnd"/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карты" с реальным ходом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образовательной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 с целью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коррекции</w:t>
            </w:r>
          </w:p>
        </w:tc>
        <w:tc>
          <w:tcPr>
            <w:tcW w:w="1759" w:type="dxa"/>
          </w:tcPr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руководитель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Управляющего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Совета,</w:t>
            </w:r>
          </w:p>
          <w:p w:rsidR="00B17B5F" w:rsidRPr="00C301C5" w:rsidRDefault="00B17B5F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B17B5F" w:rsidRPr="00C301C5" w:rsidRDefault="00B17B5F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Отчет 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выполнении</w:t>
            </w:r>
            <w:proofErr w:type="gram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</w:t>
            </w:r>
            <w:proofErr w:type="spell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ной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программы</w:t>
            </w:r>
          </w:p>
        </w:tc>
      </w:tr>
      <w:tr w:rsidR="00A75FB6" w:rsidRPr="00C301C5" w:rsidTr="00CC6FFB">
        <w:tc>
          <w:tcPr>
            <w:tcW w:w="2154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управления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образовательным</w:t>
            </w:r>
          </w:p>
          <w:p w:rsidR="00EF09DA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процессом</w:t>
            </w:r>
          </w:p>
        </w:tc>
        <w:tc>
          <w:tcPr>
            <w:tcW w:w="2357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Состав и структура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ВСОКО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процесса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реализации ВСОКО</w:t>
            </w:r>
          </w:p>
          <w:p w:rsidR="00EF09DA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как ресурса управления</w:t>
            </w:r>
          </w:p>
        </w:tc>
        <w:tc>
          <w:tcPr>
            <w:tcW w:w="148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плана ВСОКО</w:t>
            </w:r>
          </w:p>
        </w:tc>
        <w:tc>
          <w:tcPr>
            <w:tcW w:w="159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Микроиссле</w:t>
            </w:r>
            <w:proofErr w:type="spell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дования</w:t>
            </w:r>
            <w:proofErr w:type="spellEnd"/>
          </w:p>
        </w:tc>
        <w:tc>
          <w:tcPr>
            <w:tcW w:w="1988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оценивания состава 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структуры ВСОКО</w:t>
            </w:r>
          </w:p>
        </w:tc>
        <w:tc>
          <w:tcPr>
            <w:tcW w:w="1759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Совещание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директоре</w:t>
            </w:r>
            <w:proofErr w:type="gramEnd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</w:tc>
      </w:tr>
      <w:tr w:rsidR="00A75FB6" w:rsidRPr="00C301C5" w:rsidTr="00CC6FFB">
        <w:tc>
          <w:tcPr>
            <w:tcW w:w="2154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управления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реализацией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требований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государственных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документов</w:t>
            </w:r>
          </w:p>
        </w:tc>
        <w:tc>
          <w:tcPr>
            <w:tcW w:w="2357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C301C5">
              <w:rPr>
                <w:rFonts w:ascii="Times New Roman" w:hAnsi="Times New Roman" w:cs="Times New Roman"/>
              </w:rPr>
              <w:t>,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ГОСТ и т. д.</w:t>
            </w:r>
          </w:p>
        </w:tc>
        <w:tc>
          <w:tcPr>
            <w:tcW w:w="148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итогам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учебного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80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Контроль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техники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безопасности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 охраны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596" w:type="dxa"/>
          </w:tcPr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1988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Оценка </w:t>
            </w:r>
            <w:r w:rsidRPr="00C301C5">
              <w:rPr>
                <w:rFonts w:ascii="Times New Roman" w:hAnsi="Times New Roman" w:cs="Times New Roman"/>
              </w:rPr>
              <w:lastRenderedPageBreak/>
              <w:t xml:space="preserve">отклонений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нормы с целью коррекции</w:t>
            </w:r>
          </w:p>
        </w:tc>
        <w:tc>
          <w:tcPr>
            <w:tcW w:w="1759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Заместители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директора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C301C5">
              <w:rPr>
                <w:rFonts w:ascii="Times New Roman" w:hAnsi="Times New Roman" w:cs="Times New Roman"/>
              </w:rPr>
              <w:t>, ВР,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безопасности,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АХЧ, меди-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цинские</w:t>
            </w:r>
            <w:proofErr w:type="spell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Совещание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директоре</w:t>
            </w:r>
            <w:proofErr w:type="gramEnd"/>
          </w:p>
        </w:tc>
      </w:tr>
      <w:tr w:rsidR="00A75FB6" w:rsidRPr="00C301C5" w:rsidTr="00CC6FFB">
        <w:tc>
          <w:tcPr>
            <w:tcW w:w="2154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Качество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соблюдения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Положения 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документообороте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ОУ</w:t>
            </w:r>
          </w:p>
        </w:tc>
        <w:tc>
          <w:tcPr>
            <w:tcW w:w="2357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Полнота,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своевременность 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правильность ведения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школьной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 всеми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участниками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образовательного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48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1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0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ведения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классных 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электронных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1596" w:type="dxa"/>
          </w:tcPr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88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Оценка отклонений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нормы с целью коррекции</w:t>
            </w:r>
          </w:p>
        </w:tc>
        <w:tc>
          <w:tcPr>
            <w:tcW w:w="1759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Совещание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директоре</w:t>
            </w:r>
            <w:proofErr w:type="gramEnd"/>
          </w:p>
        </w:tc>
      </w:tr>
      <w:tr w:rsidR="00A75FB6" w:rsidRPr="00C301C5" w:rsidTr="00CC6FFB">
        <w:tc>
          <w:tcPr>
            <w:tcW w:w="2154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материально-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технической базой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образовательного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процесса</w:t>
            </w:r>
          </w:p>
        </w:tc>
        <w:tc>
          <w:tcPr>
            <w:tcW w:w="2357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Достаточность 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оснащения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образовательной среды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8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Изучение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потребностей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оснащении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учебными,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методическим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пособиями,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техническими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159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Микроиссле</w:t>
            </w:r>
            <w:proofErr w:type="spell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дования</w:t>
            </w:r>
            <w:proofErr w:type="spellEnd"/>
          </w:p>
        </w:tc>
        <w:tc>
          <w:tcPr>
            <w:tcW w:w="1988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Оценка объема и качества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 программы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развития школы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данному разделу</w:t>
            </w:r>
          </w:p>
        </w:tc>
        <w:tc>
          <w:tcPr>
            <w:tcW w:w="1759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Совещание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директоре</w:t>
            </w:r>
            <w:proofErr w:type="gramEnd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заказ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учебников,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оборудования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и т.д.</w:t>
            </w:r>
          </w:p>
        </w:tc>
      </w:tr>
      <w:tr w:rsidR="00A75FB6" w:rsidRPr="00C301C5" w:rsidTr="00CC6FFB">
        <w:tc>
          <w:tcPr>
            <w:tcW w:w="2154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управления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профессиональным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ростом педагогов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школы</w:t>
            </w:r>
          </w:p>
        </w:tc>
        <w:tc>
          <w:tcPr>
            <w:tcW w:w="2357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Наличие и реализация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ВСОКО необходимой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совокупности пока-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зателей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качества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профессиональной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дея</w:t>
            </w:r>
            <w:proofErr w:type="spellEnd"/>
            <w:r w:rsidRPr="00C301C5">
              <w:rPr>
                <w:rFonts w:ascii="Times New Roman" w:hAnsi="Times New Roman" w:cs="Times New Roman"/>
              </w:rPr>
              <w:t>-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установления размера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стимулирующей части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зарплаты</w:t>
            </w:r>
          </w:p>
        </w:tc>
        <w:tc>
          <w:tcPr>
            <w:tcW w:w="1486" w:type="dxa"/>
          </w:tcPr>
          <w:p w:rsidR="00B17B5F" w:rsidRPr="00C301C5" w:rsidRDefault="00EF09DA" w:rsidP="0058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Расчет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стимулирующ</w:t>
            </w:r>
            <w:proofErr w:type="spell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их надбавок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итогам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59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Микроиссле</w:t>
            </w:r>
            <w:proofErr w:type="spell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в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режиме</w:t>
            </w:r>
            <w:proofErr w:type="gram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выплат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стимулирую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щей части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зарплаты</w:t>
            </w:r>
          </w:p>
        </w:tc>
        <w:tc>
          <w:tcPr>
            <w:tcW w:w="1988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Оценка соответствия и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коррекция состава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показателей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зависимости от целей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 задач школы</w:t>
            </w:r>
          </w:p>
        </w:tc>
        <w:tc>
          <w:tcPr>
            <w:tcW w:w="1759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члены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экспертного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Утверждение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стимулирующ</w:t>
            </w:r>
            <w:proofErr w:type="spellEnd"/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их надбавок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</w:p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результатам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работы</w:t>
            </w:r>
          </w:p>
        </w:tc>
      </w:tr>
      <w:tr w:rsidR="00A75FB6" w:rsidRPr="00C301C5" w:rsidTr="00CC6FFB">
        <w:tc>
          <w:tcPr>
            <w:tcW w:w="2154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Компетентность</w:t>
            </w:r>
          </w:p>
          <w:p w:rsidR="00B17B5F" w:rsidRPr="00C301C5" w:rsidRDefault="00A75FB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EF09DA"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убъектов</w:t>
            </w: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управления</w:t>
            </w:r>
          </w:p>
        </w:tc>
        <w:tc>
          <w:tcPr>
            <w:tcW w:w="2357" w:type="dxa"/>
          </w:tcPr>
          <w:p w:rsidR="00A75FB6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Уровень управленческой компетент</w:t>
            </w:r>
            <w:r w:rsidR="00A75FB6" w:rsidRPr="00C301C5">
              <w:rPr>
                <w:rFonts w:ascii="Times New Roman" w:hAnsi="Times New Roman" w:cs="Times New Roman"/>
              </w:rPr>
              <w:t>ности администраторов</w:t>
            </w:r>
          </w:p>
          <w:p w:rsidR="00A75FB6" w:rsidRPr="00C301C5" w:rsidRDefault="00A75FB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школы, специалистов,</w:t>
            </w:r>
          </w:p>
          <w:p w:rsidR="00A75FB6" w:rsidRPr="00C301C5" w:rsidRDefault="00A75FB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возглавляющих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структурные подразделения</w:t>
            </w:r>
          </w:p>
        </w:tc>
        <w:tc>
          <w:tcPr>
            <w:tcW w:w="1486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1 раз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0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Изучение</w:t>
            </w:r>
          </w:p>
          <w:p w:rsidR="00B17B5F" w:rsidRPr="00C301C5" w:rsidRDefault="00A75FB6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</w:t>
            </w:r>
            <w:r w:rsidR="00EF09DA" w:rsidRPr="00C301C5">
              <w:rPr>
                <w:rFonts w:ascii="Times New Roman" w:hAnsi="Times New Roman" w:cs="Times New Roman"/>
              </w:rPr>
              <w:t>езультативно</w:t>
            </w:r>
            <w:r w:rsidRPr="00C301C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96" w:type="dxa"/>
          </w:tcPr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88" w:type="dxa"/>
          </w:tcPr>
          <w:p w:rsidR="00B17B5F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система</w:t>
            </w:r>
            <w:r w:rsidR="00A75FB6" w:rsidRPr="00C301C5">
              <w:rPr>
                <w:rFonts w:ascii="Times New Roman" w:hAnsi="Times New Roman" w:cs="Times New Roman"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t>оценивания (мониторинг</w:t>
            </w:r>
            <w:proofErr w:type="gramEnd"/>
          </w:p>
          <w:p w:rsidR="00A75FB6" w:rsidRPr="00C301C5" w:rsidRDefault="00A75FB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профессиональной</w:t>
            </w:r>
          </w:p>
          <w:p w:rsidR="00A75FB6" w:rsidRPr="00C301C5" w:rsidRDefault="00A75FB6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компетентности субъектов управления качеством</w:t>
            </w:r>
          </w:p>
          <w:p w:rsidR="00A75FB6" w:rsidRPr="00C301C5" w:rsidRDefault="00A75FB6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ОП)</w:t>
            </w:r>
            <w:proofErr w:type="gramEnd"/>
          </w:p>
        </w:tc>
        <w:tc>
          <w:tcPr>
            <w:tcW w:w="1759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Заместители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директора,</w:t>
            </w:r>
          </w:p>
        </w:tc>
        <w:tc>
          <w:tcPr>
            <w:tcW w:w="1643" w:type="dxa"/>
          </w:tcPr>
          <w:p w:rsidR="00EF09DA" w:rsidRPr="00C301C5" w:rsidRDefault="00EF09DA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Самоанализ</w:t>
            </w:r>
          </w:p>
          <w:p w:rsidR="00B17B5F" w:rsidRPr="00C301C5" w:rsidRDefault="00EF09DA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работы</w:t>
            </w:r>
          </w:p>
        </w:tc>
      </w:tr>
    </w:tbl>
    <w:p w:rsidR="00CC6FFB" w:rsidRDefault="00CC6FFB" w:rsidP="00CC6FFB">
      <w:pPr>
        <w:rPr>
          <w:rFonts w:ascii="Times New Roman" w:hAnsi="Times New Roman" w:cs="Times New Roman"/>
          <w:b/>
          <w:bCs/>
        </w:rPr>
      </w:pPr>
    </w:p>
    <w:p w:rsidR="00CC6FFB" w:rsidRDefault="00CC6FFB" w:rsidP="00CC6FFB">
      <w:pPr>
        <w:rPr>
          <w:rFonts w:ascii="Times New Roman" w:hAnsi="Times New Roman" w:cs="Times New Roman"/>
          <w:b/>
          <w:bCs/>
        </w:rPr>
      </w:pPr>
    </w:p>
    <w:p w:rsidR="00A75FB6" w:rsidRPr="00C301C5" w:rsidRDefault="00A75FB6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VIII. ВСОКО качества ведения школьной документации</w:t>
      </w:r>
    </w:p>
    <w:tbl>
      <w:tblPr>
        <w:tblStyle w:val="a4"/>
        <w:tblW w:w="0" w:type="auto"/>
        <w:tblLook w:val="04A0"/>
      </w:tblPr>
      <w:tblGrid>
        <w:gridCol w:w="2101"/>
        <w:gridCol w:w="2301"/>
        <w:gridCol w:w="1448"/>
        <w:gridCol w:w="1925"/>
        <w:gridCol w:w="1930"/>
        <w:gridCol w:w="1739"/>
        <w:gridCol w:w="1797"/>
        <w:gridCol w:w="1545"/>
      </w:tblGrid>
      <w:tr w:rsidR="00A75FB6" w:rsidRPr="00C301C5" w:rsidTr="00CC6FFB">
        <w:tc>
          <w:tcPr>
            <w:tcW w:w="2101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301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1739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797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545" w:type="dxa"/>
            <w:shd w:val="clear" w:color="auto" w:fill="FDE9D9" w:themeFill="accent6" w:themeFillTint="33"/>
          </w:tcPr>
          <w:p w:rsidR="00A75FB6" w:rsidRPr="00CC6FFB" w:rsidRDefault="00A75FB6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5D3669" w:rsidRPr="00C301C5" w:rsidTr="001565C1">
        <w:tc>
          <w:tcPr>
            <w:tcW w:w="2101" w:type="dxa"/>
            <w:vMerge w:val="restart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классных и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электронных</w:t>
            </w:r>
          </w:p>
          <w:p w:rsidR="005D3669" w:rsidRDefault="005D3669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журналов</w:t>
            </w: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Default="00015F3D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5F3D" w:rsidRPr="00C301C5" w:rsidRDefault="00015F3D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Своевременность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заполнения электронного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журнала</w:t>
            </w:r>
          </w:p>
        </w:tc>
        <w:tc>
          <w:tcPr>
            <w:tcW w:w="1448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октябрь,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декабрь,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февраль,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апрель,</w:t>
            </w:r>
          </w:p>
        </w:tc>
        <w:tc>
          <w:tcPr>
            <w:tcW w:w="1925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 своевременность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заполнения страниц учителями-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предметниками, исправление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замечаний</w:t>
            </w:r>
          </w:p>
        </w:tc>
        <w:tc>
          <w:tcPr>
            <w:tcW w:w="1930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Наблюдение,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797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Зам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информатиза</w:t>
            </w:r>
            <w:proofErr w:type="spell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545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D3669" w:rsidRPr="00C301C5" w:rsidTr="001565C1">
        <w:tc>
          <w:tcPr>
            <w:tcW w:w="2101" w:type="dxa"/>
            <w:vMerge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Выполнение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образовательной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48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ноябрь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925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 объективность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выставления оценок по итогам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учебного периода,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программы (нормативов</w:t>
            </w:r>
            <w:proofErr w:type="gramEnd"/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контрольных, </w:t>
            </w:r>
            <w:r w:rsidRPr="00C301C5">
              <w:rPr>
                <w:rFonts w:ascii="Times New Roman" w:hAnsi="Times New Roman" w:cs="Times New Roman"/>
              </w:rPr>
              <w:lastRenderedPageBreak/>
              <w:t>практических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работ).</w:t>
            </w:r>
          </w:p>
        </w:tc>
        <w:tc>
          <w:tcPr>
            <w:tcW w:w="1930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39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97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Справка,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учителями</w:t>
            </w:r>
          </w:p>
        </w:tc>
      </w:tr>
      <w:tr w:rsidR="005D3669" w:rsidRPr="00C301C5" w:rsidTr="001565C1">
        <w:tc>
          <w:tcPr>
            <w:tcW w:w="2101" w:type="dxa"/>
            <w:vMerge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Регулярность текущего контроля успеваемости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обучаемых</w:t>
            </w:r>
          </w:p>
        </w:tc>
        <w:tc>
          <w:tcPr>
            <w:tcW w:w="1448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25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Изучение системы опроса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слабоуспевающих и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неуспевающих учащихся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посещаемости занятий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выбору учащихся</w:t>
            </w:r>
          </w:p>
        </w:tc>
        <w:tc>
          <w:tcPr>
            <w:tcW w:w="1739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97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при завуче</w:t>
            </w:r>
          </w:p>
        </w:tc>
      </w:tr>
      <w:tr w:rsidR="005D3669" w:rsidRPr="00C301C5" w:rsidTr="001565C1">
        <w:tc>
          <w:tcPr>
            <w:tcW w:w="2101" w:type="dxa"/>
            <w:vMerge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Успеваемость учащихся</w:t>
            </w:r>
          </w:p>
        </w:tc>
        <w:tc>
          <w:tcPr>
            <w:tcW w:w="1448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 успеваемости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учащихся 11 класса,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претендующих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на получение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медали. Объективность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выставление четвертых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(годовых) отметок, выполнение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государственных программ</w:t>
            </w:r>
          </w:p>
        </w:tc>
        <w:tc>
          <w:tcPr>
            <w:tcW w:w="1930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97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Справка,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учителями</w:t>
            </w:r>
          </w:p>
        </w:tc>
      </w:tr>
      <w:tr w:rsidR="005D3669" w:rsidRPr="00C301C5" w:rsidTr="001565C1">
        <w:tc>
          <w:tcPr>
            <w:tcW w:w="2101" w:type="dxa"/>
            <w:vMerge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6A5DE8" w:rsidRPr="00C301C5" w:rsidRDefault="006A5DE8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Выполнение</w:t>
            </w:r>
          </w:p>
          <w:p w:rsidR="006A5DE8" w:rsidRPr="00C301C5" w:rsidRDefault="006A5DE8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методических</w:t>
            </w:r>
          </w:p>
          <w:p w:rsidR="006A5DE8" w:rsidRPr="00C301C5" w:rsidRDefault="006A5DE8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рекомендаций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6A5DE8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ведению журналов</w:t>
            </w:r>
          </w:p>
        </w:tc>
        <w:tc>
          <w:tcPr>
            <w:tcW w:w="1448" w:type="dxa"/>
          </w:tcPr>
          <w:p w:rsidR="005D3669" w:rsidRPr="00C301C5" w:rsidRDefault="006A5DE8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25" w:type="dxa"/>
          </w:tcPr>
          <w:p w:rsidR="006A5DE8" w:rsidRPr="00C301C5" w:rsidRDefault="006A5DE8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Заполнение журналов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6A5DE8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итогам года</w:t>
            </w:r>
          </w:p>
        </w:tc>
        <w:tc>
          <w:tcPr>
            <w:tcW w:w="1930" w:type="dxa"/>
          </w:tcPr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97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5D3669" w:rsidRPr="00C301C5" w:rsidRDefault="005D366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  <w:p w:rsidR="005D3669" w:rsidRPr="00C301C5" w:rsidRDefault="005D366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при завуче</w:t>
            </w:r>
          </w:p>
        </w:tc>
      </w:tr>
      <w:tr w:rsidR="00BB3273" w:rsidRPr="00C301C5" w:rsidTr="001565C1">
        <w:tc>
          <w:tcPr>
            <w:tcW w:w="2101" w:type="dxa"/>
            <w:vMerge w:val="restart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наличием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обратной связи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родителями</w:t>
            </w:r>
          </w:p>
        </w:tc>
        <w:tc>
          <w:tcPr>
            <w:tcW w:w="2301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режима ведения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дневников учащихся</w:t>
            </w:r>
          </w:p>
        </w:tc>
        <w:tc>
          <w:tcPr>
            <w:tcW w:w="1448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 w:rsidRPr="00C301C5">
              <w:rPr>
                <w:rFonts w:ascii="Times New Roman" w:hAnsi="Times New Roman" w:cs="Times New Roman"/>
              </w:rPr>
              <w:t>состяние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дневников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8-11 классов</w:t>
            </w:r>
          </w:p>
        </w:tc>
        <w:tc>
          <w:tcPr>
            <w:tcW w:w="1930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797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BB3273" w:rsidRPr="00C301C5" w:rsidTr="001565C1">
        <w:tc>
          <w:tcPr>
            <w:tcW w:w="2101" w:type="dxa"/>
            <w:vMerge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Наличие обратной связи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родителями (законными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представителями)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48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посещения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электронного журнала</w:t>
            </w:r>
          </w:p>
        </w:tc>
        <w:tc>
          <w:tcPr>
            <w:tcW w:w="1930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739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797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Заместитель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информатиза</w:t>
            </w:r>
            <w:proofErr w:type="spellEnd"/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54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График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посещения</w:t>
            </w:r>
          </w:p>
        </w:tc>
      </w:tr>
      <w:tr w:rsidR="00BB3273" w:rsidRPr="00C301C5" w:rsidTr="001565C1">
        <w:tc>
          <w:tcPr>
            <w:tcW w:w="2101" w:type="dxa"/>
            <w:vMerge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Информирование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родителей обучающихся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 успеваемости</w:t>
            </w:r>
          </w:p>
        </w:tc>
        <w:tc>
          <w:tcPr>
            <w:tcW w:w="1448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работы учителей,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классных руководителей,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1930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C301C5">
              <w:rPr>
                <w:rFonts w:ascii="Times New Roman" w:hAnsi="Times New Roman" w:cs="Times New Roman"/>
              </w:rPr>
              <w:t>-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39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97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Воспитатели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545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Журнал</w:t>
            </w:r>
          </w:p>
        </w:tc>
      </w:tr>
      <w:tr w:rsidR="00BB3273" w:rsidRPr="00C301C5" w:rsidTr="001565C1">
        <w:tc>
          <w:tcPr>
            <w:tcW w:w="2101" w:type="dxa"/>
            <w:vMerge w:val="restart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ведением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тетрадей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учащихся</w:t>
            </w:r>
          </w:p>
        </w:tc>
        <w:tc>
          <w:tcPr>
            <w:tcW w:w="2301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Периодичность и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проверки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тетрадей по русскому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языку и математике</w:t>
            </w:r>
          </w:p>
        </w:tc>
        <w:tc>
          <w:tcPr>
            <w:tcW w:w="1448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февраль,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2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Изучение состояния проверки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тетрадей по русскому языку и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математике в 8</w:t>
            </w:r>
            <w:r w:rsidR="00BB3273" w:rsidRPr="00C301C5">
              <w:rPr>
                <w:rFonts w:ascii="Times New Roman" w:hAnsi="Times New Roman" w:cs="Times New Roman"/>
              </w:rPr>
              <w:t>-11 классах.</w:t>
            </w:r>
          </w:p>
        </w:tc>
        <w:tc>
          <w:tcPr>
            <w:tcW w:w="1930" w:type="dxa"/>
          </w:tcPr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739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Воспитатели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545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B3273" w:rsidRPr="00C301C5" w:rsidTr="001565C1">
        <w:tc>
          <w:tcPr>
            <w:tcW w:w="2101" w:type="dxa"/>
            <w:vMerge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Качество проверки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письменных контрольных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 учащихся</w:t>
            </w:r>
          </w:p>
        </w:tc>
        <w:tc>
          <w:tcPr>
            <w:tcW w:w="1448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ноябрь,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92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Изучение качества проверки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тетрадей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для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контрольных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 учащихся 8-11 классов</w:t>
            </w:r>
          </w:p>
        </w:tc>
        <w:tc>
          <w:tcPr>
            <w:tcW w:w="1930" w:type="dxa"/>
          </w:tcPr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Контроль качества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97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B3273" w:rsidRPr="00C301C5" w:rsidTr="001565C1">
        <w:tc>
          <w:tcPr>
            <w:tcW w:w="2101" w:type="dxa"/>
            <w:vMerge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графического режима</w:t>
            </w:r>
          </w:p>
        </w:tc>
        <w:tc>
          <w:tcPr>
            <w:tcW w:w="1448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5" w:type="dxa"/>
          </w:tcPr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 соблюдения единого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графического контроля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письменных работ</w:t>
            </w:r>
          </w:p>
          <w:p w:rsidR="00BB3273" w:rsidRPr="00C301C5" w:rsidRDefault="00BB3273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физике, математике,</w:t>
            </w:r>
          </w:p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черчению</w:t>
            </w:r>
          </w:p>
        </w:tc>
        <w:tc>
          <w:tcPr>
            <w:tcW w:w="1930" w:type="dxa"/>
          </w:tcPr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Аспектный</w:t>
            </w:r>
          </w:p>
        </w:tc>
        <w:tc>
          <w:tcPr>
            <w:tcW w:w="1739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Наблюдение,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97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 и НМР</w:t>
            </w:r>
          </w:p>
        </w:tc>
        <w:tc>
          <w:tcPr>
            <w:tcW w:w="1545" w:type="dxa"/>
          </w:tcPr>
          <w:p w:rsidR="00BB3273" w:rsidRPr="00C301C5" w:rsidRDefault="00BB3273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BB3273" w:rsidRPr="00C301C5" w:rsidTr="001565C1">
        <w:tc>
          <w:tcPr>
            <w:tcW w:w="2101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Выполнения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практической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части </w:t>
            </w:r>
            <w:proofErr w:type="gram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по</w:t>
            </w:r>
            <w:proofErr w:type="gramEnd"/>
          </w:p>
          <w:p w:rsidR="00BB3273" w:rsidRPr="00C301C5" w:rsidRDefault="005111F7" w:rsidP="00CC6F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предметам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естественно -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научного цикла</w:t>
            </w:r>
          </w:p>
        </w:tc>
        <w:tc>
          <w:tcPr>
            <w:tcW w:w="2301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Выполнение нормы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практических и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лабораторных работ</w:t>
            </w:r>
          </w:p>
        </w:tc>
        <w:tc>
          <w:tcPr>
            <w:tcW w:w="1448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январь,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 выполнение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практической части по физике,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химии, биологии по итогам I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полугодия и года</w:t>
            </w:r>
          </w:p>
        </w:tc>
        <w:tc>
          <w:tcPr>
            <w:tcW w:w="1930" w:type="dxa"/>
          </w:tcPr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Собеседование,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проверка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97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Таблица</w:t>
            </w:r>
          </w:p>
          <w:p w:rsidR="00BB3273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1565C1" w:rsidRPr="00C301C5" w:rsidTr="001565C1">
        <w:tc>
          <w:tcPr>
            <w:tcW w:w="2101" w:type="dxa"/>
            <w:vMerge w:val="restart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Ведение личных дел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обучающихся</w:t>
            </w:r>
          </w:p>
        </w:tc>
        <w:tc>
          <w:tcPr>
            <w:tcW w:w="2301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Выполнение требований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ведению личных дел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 8-11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448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Сентябрь,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Проверить соблюдение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единых</w:t>
            </w:r>
            <w:proofErr w:type="gramEnd"/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требований к ведению личных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дел обучающихся</w:t>
            </w:r>
          </w:p>
        </w:tc>
        <w:tc>
          <w:tcPr>
            <w:tcW w:w="1930" w:type="dxa"/>
          </w:tcPr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tcW w:w="1797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  <w:vMerge w:val="restart"/>
          </w:tcPr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Электронная таблица</w:t>
            </w:r>
          </w:p>
        </w:tc>
      </w:tr>
      <w:tr w:rsidR="001565C1" w:rsidRPr="00C301C5" w:rsidTr="001565C1">
        <w:tc>
          <w:tcPr>
            <w:tcW w:w="2101" w:type="dxa"/>
            <w:vMerge/>
          </w:tcPr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Исправление замечаний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 итогам контроля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личных дел обучающихся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8-11 классов</w:t>
            </w:r>
          </w:p>
        </w:tc>
        <w:tc>
          <w:tcPr>
            <w:tcW w:w="1448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октябрь,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25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 исправление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замечаний по итогам контроля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сентябре, мае</w:t>
            </w:r>
          </w:p>
        </w:tc>
        <w:tc>
          <w:tcPr>
            <w:tcW w:w="1930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tcW w:w="1797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  <w:vMerge/>
          </w:tcPr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5111F7" w:rsidRPr="00C301C5" w:rsidTr="001565C1">
        <w:tc>
          <w:tcPr>
            <w:tcW w:w="2101" w:type="dxa"/>
            <w:vMerge w:val="restart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Календарно-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тематическое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планирование</w:t>
            </w:r>
          </w:p>
        </w:tc>
        <w:tc>
          <w:tcPr>
            <w:tcW w:w="2301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Соответствие календарно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– тематического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планирования (далее</w:t>
            </w:r>
            <w:proofErr w:type="gramEnd"/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КТП) учителей Поло-</w:t>
            </w:r>
            <w:proofErr w:type="gramEnd"/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жению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о нормах и требованиях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календарно-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тематическому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448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 15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25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Проверить: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</w:t>
            </w:r>
            <w:r w:rsidRPr="00C301C5">
              <w:rPr>
                <w:rFonts w:ascii="Times New Roman" w:hAnsi="Times New Roman" w:cs="Times New Roman"/>
              </w:rPr>
              <w:t>соответствие содержания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КТП учебно-методическим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комплектам, </w:t>
            </w:r>
            <w:proofErr w:type="gramStart"/>
            <w:r w:rsidRPr="00C301C5">
              <w:rPr>
                <w:rFonts w:ascii="Times New Roman" w:hAnsi="Times New Roman" w:cs="Times New Roman"/>
              </w:rPr>
              <w:t>федеральному</w:t>
            </w:r>
            <w:proofErr w:type="gramEnd"/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образовательному стандарту.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</w:t>
            </w:r>
            <w:r w:rsidRPr="00C301C5">
              <w:rPr>
                <w:rFonts w:ascii="Times New Roman" w:hAnsi="Times New Roman" w:cs="Times New Roman"/>
              </w:rPr>
              <w:t>соответствие количества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 годовому количеству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часов учебного плана</w:t>
            </w:r>
          </w:p>
        </w:tc>
        <w:tc>
          <w:tcPr>
            <w:tcW w:w="1930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</w:t>
            </w:r>
            <w:r w:rsidR="005111F7" w:rsidRPr="00C301C5">
              <w:rPr>
                <w:rFonts w:ascii="Times New Roman" w:hAnsi="Times New Roman" w:cs="Times New Roman"/>
              </w:rPr>
              <w:t>окументами</w:t>
            </w:r>
            <w:r w:rsidRPr="00C301C5">
              <w:rPr>
                <w:rFonts w:ascii="Times New Roman" w:hAnsi="Times New Roman" w:cs="Times New Roman"/>
              </w:rPr>
              <w:t>,</w:t>
            </w:r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797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при завуче</w:t>
            </w:r>
          </w:p>
        </w:tc>
      </w:tr>
      <w:tr w:rsidR="005111F7" w:rsidRPr="00C301C5" w:rsidTr="001565C1">
        <w:tc>
          <w:tcPr>
            <w:tcW w:w="2101" w:type="dxa"/>
            <w:vMerge/>
          </w:tcPr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Соответствие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календарно-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тематического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планированию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электронному журналу</w:t>
            </w:r>
          </w:p>
        </w:tc>
        <w:tc>
          <w:tcPr>
            <w:tcW w:w="1448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ноябрь,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январь,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март, май</w:t>
            </w:r>
          </w:p>
        </w:tc>
        <w:tc>
          <w:tcPr>
            <w:tcW w:w="1925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Проверить соответствие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 xml:space="preserve">записей в </w:t>
            </w: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301C5">
              <w:rPr>
                <w:rFonts w:ascii="Times New Roman" w:hAnsi="Times New Roman" w:cs="Times New Roman"/>
              </w:rPr>
              <w:t xml:space="preserve"> классных журналах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календарно-тематическому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930" w:type="dxa"/>
          </w:tcPr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739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65C1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документами,</w:t>
            </w:r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  <w:tc>
          <w:tcPr>
            <w:tcW w:w="1797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Зам.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1545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Совещание</w:t>
            </w:r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при завуче</w:t>
            </w:r>
          </w:p>
        </w:tc>
      </w:tr>
      <w:tr w:rsidR="005111F7" w:rsidRPr="00C301C5" w:rsidTr="001565C1">
        <w:tc>
          <w:tcPr>
            <w:tcW w:w="2101" w:type="dxa"/>
            <w:vMerge/>
          </w:tcPr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Коррекция календарно-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тематического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планирования на II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полугодие учебного года</w:t>
            </w:r>
          </w:p>
        </w:tc>
        <w:tc>
          <w:tcPr>
            <w:tcW w:w="1448" w:type="dxa"/>
          </w:tcPr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5" w:type="dxa"/>
          </w:tcPr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Изучить пояснительные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записки и план коррекции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календарно-тематического</w:t>
            </w:r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планирования на II полугодие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111F7" w:rsidRPr="00C301C5" w:rsidRDefault="005111F7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целью выполнения</w:t>
            </w:r>
          </w:p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1930" w:type="dxa"/>
          </w:tcPr>
          <w:p w:rsidR="005111F7" w:rsidRPr="00C301C5" w:rsidRDefault="005111F7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39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Работа с КТП,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собеседование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учителями-</w:t>
            </w:r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предметниками</w:t>
            </w:r>
          </w:p>
        </w:tc>
        <w:tc>
          <w:tcPr>
            <w:tcW w:w="1797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45" w:type="dxa"/>
          </w:tcPr>
          <w:p w:rsidR="001565C1" w:rsidRPr="00C301C5" w:rsidRDefault="001565C1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Совещание</w:t>
            </w:r>
          </w:p>
          <w:p w:rsidR="005111F7" w:rsidRPr="00C301C5" w:rsidRDefault="001565C1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при завуче</w:t>
            </w:r>
          </w:p>
        </w:tc>
      </w:tr>
    </w:tbl>
    <w:p w:rsidR="00A75FB6" w:rsidRPr="00C301C5" w:rsidRDefault="00A75FB6" w:rsidP="00CC6FFB">
      <w:pPr>
        <w:rPr>
          <w:rFonts w:ascii="Times New Roman" w:hAnsi="Times New Roman" w:cs="Times New Roman"/>
        </w:rPr>
      </w:pPr>
    </w:p>
    <w:p w:rsidR="00A054AD" w:rsidRPr="00C301C5" w:rsidRDefault="00A054AD" w:rsidP="00CC6FFB">
      <w:pPr>
        <w:rPr>
          <w:rFonts w:ascii="Times New Roman" w:hAnsi="Times New Roman" w:cs="Times New Roman"/>
          <w:b/>
          <w:bCs/>
        </w:rPr>
      </w:pPr>
      <w:r w:rsidRPr="00C301C5">
        <w:rPr>
          <w:rFonts w:ascii="Times New Roman" w:hAnsi="Times New Roman" w:cs="Times New Roman"/>
          <w:b/>
          <w:bCs/>
        </w:rPr>
        <w:t>IX. ВСОКО качества методической работы</w:t>
      </w:r>
    </w:p>
    <w:tbl>
      <w:tblPr>
        <w:tblStyle w:val="a4"/>
        <w:tblW w:w="0" w:type="auto"/>
        <w:tblLook w:val="04A0"/>
      </w:tblPr>
      <w:tblGrid>
        <w:gridCol w:w="2155"/>
        <w:gridCol w:w="1994"/>
        <w:gridCol w:w="2769"/>
        <w:gridCol w:w="1788"/>
        <w:gridCol w:w="2032"/>
        <w:gridCol w:w="1803"/>
        <w:gridCol w:w="2245"/>
      </w:tblGrid>
      <w:tr w:rsidR="00A054AD" w:rsidRPr="00C301C5" w:rsidTr="00CC6FFB">
        <w:tc>
          <w:tcPr>
            <w:tcW w:w="2155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996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770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89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797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246" w:type="dxa"/>
            <w:shd w:val="clear" w:color="auto" w:fill="FDE9D9" w:themeFill="accent6" w:themeFillTint="33"/>
          </w:tcPr>
          <w:p w:rsidR="00A054AD" w:rsidRPr="00CC6FFB" w:rsidRDefault="00A054AD" w:rsidP="00CC6FFB">
            <w:pPr>
              <w:rPr>
                <w:rFonts w:ascii="Times New Roman" w:hAnsi="Times New Roman" w:cs="Times New Roman"/>
                <w:b/>
              </w:rPr>
            </w:pPr>
            <w:r w:rsidRPr="00CC6FFB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Работа 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едином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информационном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C3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70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активность работы учителей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8-11 классов</w:t>
            </w:r>
          </w:p>
        </w:tc>
        <w:tc>
          <w:tcPr>
            <w:tcW w:w="1789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33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работы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учителя в </w:t>
            </w:r>
            <w:proofErr w:type="gramStart"/>
            <w:r w:rsidRPr="00C301C5">
              <w:rPr>
                <w:rFonts w:ascii="Times New Roman" w:hAnsi="Times New Roman" w:cs="Times New Roman"/>
              </w:rPr>
              <w:t>едином</w:t>
            </w:r>
            <w:proofErr w:type="gramEnd"/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информационном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пространстве</w:t>
            </w:r>
            <w:proofErr w:type="gramEnd"/>
          </w:p>
        </w:tc>
        <w:tc>
          <w:tcPr>
            <w:tcW w:w="1797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54AD" w:rsidRPr="00C301C5" w:rsidRDefault="00A054AD" w:rsidP="0058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2246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разработкой рабочих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1996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70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 программы</w:t>
            </w:r>
          </w:p>
        </w:tc>
        <w:tc>
          <w:tcPr>
            <w:tcW w:w="1789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33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97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</w:t>
            </w:r>
            <w:proofErr w:type="gramStart"/>
            <w:r w:rsidRPr="00C301C5">
              <w:rPr>
                <w:rFonts w:ascii="Times New Roman" w:hAnsi="Times New Roman" w:cs="Times New Roman"/>
              </w:rPr>
              <w:t>.п</w:t>
            </w:r>
            <w:proofErr w:type="gramEnd"/>
            <w:r w:rsidRPr="00C301C5">
              <w:rPr>
                <w:rFonts w:ascii="Times New Roman" w:hAnsi="Times New Roman" w:cs="Times New Roman"/>
              </w:rPr>
              <w:t>о УВР</w:t>
            </w:r>
          </w:p>
        </w:tc>
        <w:tc>
          <w:tcPr>
            <w:tcW w:w="2246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C301C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повышением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квалификации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педагогических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996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770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Своевременность</w:t>
            </w:r>
          </w:p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повышения квалификации.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89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33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797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УМР</w:t>
            </w:r>
          </w:p>
        </w:tc>
        <w:tc>
          <w:tcPr>
            <w:tcW w:w="2246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График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Диагностика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профессиональной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учителей</w:t>
            </w:r>
          </w:p>
        </w:tc>
        <w:tc>
          <w:tcPr>
            <w:tcW w:w="1996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70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Определение уровня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профессионализма</w:t>
            </w:r>
          </w:p>
        </w:tc>
        <w:tc>
          <w:tcPr>
            <w:tcW w:w="1789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33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97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246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Результаты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диагностики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C301C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проведением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аттестации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педагогических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996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течение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770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Своевременная аттестация</w:t>
            </w:r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789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33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  <w:proofErr w:type="gramStart"/>
            <w:r w:rsidRPr="00C301C5">
              <w:rPr>
                <w:rFonts w:ascii="Times New Roman" w:hAnsi="Times New Roman" w:cs="Times New Roman"/>
              </w:rPr>
              <w:t>.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01C5">
              <w:rPr>
                <w:rFonts w:ascii="Times New Roman" w:hAnsi="Times New Roman" w:cs="Times New Roman"/>
              </w:rPr>
              <w:t>к</w:t>
            </w:r>
            <w:proofErr w:type="gramEnd"/>
            <w:r w:rsidRPr="00C301C5">
              <w:rPr>
                <w:rFonts w:ascii="Times New Roman" w:hAnsi="Times New Roman" w:cs="Times New Roman"/>
              </w:rPr>
              <w:t>онтроль</w:t>
            </w:r>
          </w:p>
        </w:tc>
        <w:tc>
          <w:tcPr>
            <w:tcW w:w="1797" w:type="dxa"/>
          </w:tcPr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Зам.</w:t>
            </w:r>
          </w:p>
          <w:p w:rsidR="000613C5" w:rsidRPr="00C301C5" w:rsidRDefault="000613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246" w:type="dxa"/>
          </w:tcPr>
          <w:p w:rsidR="00A054AD" w:rsidRPr="00C301C5" w:rsidRDefault="000613C5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График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работой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творческих групп</w:t>
            </w:r>
          </w:p>
        </w:tc>
        <w:tc>
          <w:tcPr>
            <w:tcW w:w="1996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Сентябрь,</w:t>
            </w:r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70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</w:t>
            </w:r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тематические карты УУД</w:t>
            </w:r>
          </w:p>
        </w:tc>
        <w:tc>
          <w:tcPr>
            <w:tcW w:w="1789" w:type="dxa"/>
          </w:tcPr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33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деятельности групп</w:t>
            </w:r>
          </w:p>
        </w:tc>
        <w:tc>
          <w:tcPr>
            <w:tcW w:w="1797" w:type="dxa"/>
          </w:tcPr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директоре</w:t>
            </w:r>
            <w:proofErr w:type="gramEnd"/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работой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в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системно-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деятельностном</w:t>
            </w:r>
            <w:proofErr w:type="spellEnd"/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подходе</w:t>
            </w:r>
            <w:proofErr w:type="gramEnd"/>
          </w:p>
        </w:tc>
        <w:tc>
          <w:tcPr>
            <w:tcW w:w="1996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течение</w:t>
            </w:r>
          </w:p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70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 уровень</w:t>
            </w:r>
          </w:p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обучающей деятельности</w:t>
            </w:r>
          </w:p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учителя, с целью оказания</w:t>
            </w:r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методической поддержки</w:t>
            </w:r>
          </w:p>
        </w:tc>
        <w:tc>
          <w:tcPr>
            <w:tcW w:w="1789" w:type="dxa"/>
          </w:tcPr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33" w:type="dxa"/>
          </w:tcPr>
          <w:p w:rsidR="00502D19" w:rsidRPr="00C301C5" w:rsidRDefault="00502D19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урока в СДП</w:t>
            </w:r>
          </w:p>
          <w:p w:rsidR="00A054AD" w:rsidRPr="00C301C5" w:rsidRDefault="00502D19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Самоанализ учителя</w:t>
            </w:r>
          </w:p>
        </w:tc>
        <w:tc>
          <w:tcPr>
            <w:tcW w:w="1797" w:type="dxa"/>
          </w:tcPr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Зам по УВР</w:t>
            </w:r>
          </w:p>
        </w:tc>
        <w:tc>
          <w:tcPr>
            <w:tcW w:w="2246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Информационные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карты урока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Графический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самоанализ урока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Рейтинг 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показателям ОДУ</w:t>
            </w:r>
          </w:p>
        </w:tc>
      </w:tr>
      <w:tr w:rsidR="00A054AD" w:rsidRPr="00C301C5" w:rsidTr="00B7503E">
        <w:tc>
          <w:tcPr>
            <w:tcW w:w="2155" w:type="dxa"/>
          </w:tcPr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работой</w:t>
            </w:r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054AD" w:rsidRPr="00C301C5" w:rsidRDefault="00A054AD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</w:t>
            </w:r>
          </w:p>
          <w:p w:rsidR="00A054AD" w:rsidRPr="00C301C5" w:rsidRDefault="00A054AD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папкой</w:t>
            </w:r>
          </w:p>
        </w:tc>
        <w:tc>
          <w:tcPr>
            <w:tcW w:w="1996" w:type="dxa"/>
          </w:tcPr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770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 уровень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развития компетентности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учителя в системе</w:t>
            </w:r>
          </w:p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«Учитель-ученик»</w:t>
            </w:r>
          </w:p>
        </w:tc>
        <w:tc>
          <w:tcPr>
            <w:tcW w:w="1789" w:type="dxa"/>
          </w:tcPr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33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</w:t>
            </w:r>
          </w:p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папки</w:t>
            </w:r>
          </w:p>
        </w:tc>
        <w:tc>
          <w:tcPr>
            <w:tcW w:w="1797" w:type="dxa"/>
          </w:tcPr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Зам по УВР</w:t>
            </w:r>
          </w:p>
        </w:tc>
        <w:tc>
          <w:tcPr>
            <w:tcW w:w="2246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Управленческая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папка учителя</w:t>
            </w:r>
          </w:p>
          <w:p w:rsidR="00A054AD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 МС</w:t>
            </w:r>
          </w:p>
        </w:tc>
      </w:tr>
      <w:tr w:rsidR="00A1642E" w:rsidRPr="00C301C5" w:rsidTr="00B7503E">
        <w:tc>
          <w:tcPr>
            <w:tcW w:w="2155" w:type="dxa"/>
            <w:vMerge w:val="restart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работой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формированию УУД</w:t>
            </w:r>
          </w:p>
        </w:tc>
        <w:tc>
          <w:tcPr>
            <w:tcW w:w="1996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Август - октябрь</w:t>
            </w:r>
          </w:p>
        </w:tc>
        <w:tc>
          <w:tcPr>
            <w:tcW w:w="2770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 рабочие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 и КТП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(формирование УУД)</w:t>
            </w:r>
          </w:p>
        </w:tc>
        <w:tc>
          <w:tcPr>
            <w:tcW w:w="1789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33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программ</w:t>
            </w:r>
          </w:p>
        </w:tc>
        <w:tc>
          <w:tcPr>
            <w:tcW w:w="1797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Зам по УВР</w:t>
            </w:r>
          </w:p>
        </w:tc>
        <w:tc>
          <w:tcPr>
            <w:tcW w:w="2246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Программы и КТП</w:t>
            </w:r>
          </w:p>
        </w:tc>
      </w:tr>
      <w:tr w:rsidR="00A1642E" w:rsidRPr="00C301C5" w:rsidTr="00B7503E">
        <w:tc>
          <w:tcPr>
            <w:tcW w:w="2155" w:type="dxa"/>
            <w:vMerge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70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 уровень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западающих УУД</w:t>
            </w:r>
          </w:p>
        </w:tc>
        <w:tc>
          <w:tcPr>
            <w:tcW w:w="1789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33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диагностики</w:t>
            </w:r>
          </w:p>
        </w:tc>
        <w:tc>
          <w:tcPr>
            <w:tcW w:w="1797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Психологи,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учителя</w:t>
            </w:r>
          </w:p>
        </w:tc>
        <w:tc>
          <w:tcPr>
            <w:tcW w:w="2246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Таблицы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ученикам и классам</w:t>
            </w:r>
          </w:p>
        </w:tc>
      </w:tr>
      <w:tr w:rsidR="00A1642E" w:rsidRPr="00C301C5" w:rsidTr="00B7503E">
        <w:tc>
          <w:tcPr>
            <w:tcW w:w="2155" w:type="dxa"/>
            <w:vMerge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70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индивидуализированные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89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033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заданий</w:t>
            </w:r>
          </w:p>
        </w:tc>
        <w:tc>
          <w:tcPr>
            <w:tcW w:w="1797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Психологи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i/>
                <w:iCs/>
              </w:rPr>
              <w:t>Зам по УВР</w:t>
            </w:r>
          </w:p>
        </w:tc>
        <w:tc>
          <w:tcPr>
            <w:tcW w:w="2246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Управленческая</w:t>
            </w:r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папка (раздел</w:t>
            </w:r>
            <w:proofErr w:type="gramEnd"/>
          </w:p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индивидуализирова</w:t>
            </w:r>
            <w:proofErr w:type="spellEnd"/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нные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задания)</w:t>
            </w:r>
            <w:proofErr w:type="gramEnd"/>
          </w:p>
        </w:tc>
      </w:tr>
      <w:tr w:rsidR="00A1642E" w:rsidRPr="00C301C5" w:rsidTr="00B7503E">
        <w:tc>
          <w:tcPr>
            <w:tcW w:w="2155" w:type="dxa"/>
            <w:vMerge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70" w:type="dxa"/>
          </w:tcPr>
          <w:p w:rsidR="00B7503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</w:t>
            </w:r>
            <w:r w:rsidR="00763F49" w:rsidRPr="00C301C5">
              <w:rPr>
                <w:rFonts w:ascii="Times New Roman" w:hAnsi="Times New Roman" w:cs="Times New Roman"/>
              </w:rPr>
              <w:t xml:space="preserve"> уроки</w:t>
            </w:r>
            <w:r w:rsidR="00B7503E" w:rsidRPr="00C301C5">
              <w:rPr>
                <w:rFonts w:ascii="Times New Roman" w:hAnsi="Times New Roman" w:cs="Times New Roman"/>
              </w:rPr>
              <w:t xml:space="preserve">. 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 Оценить эффективность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мероприятий 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формированию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lastRenderedPageBreak/>
              <w:t>метапредметых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умений и</w:t>
            </w:r>
          </w:p>
          <w:p w:rsidR="00A1642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1789" w:type="dxa"/>
          </w:tcPr>
          <w:p w:rsidR="00B7503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lastRenderedPageBreak/>
              <w:t>Персональный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по</w:t>
            </w:r>
            <w:r w:rsidR="00B7503E" w:rsidRPr="00C301C5">
              <w:rPr>
                <w:rFonts w:ascii="Times New Roman" w:hAnsi="Times New Roman" w:cs="Times New Roman"/>
              </w:rPr>
              <w:t xml:space="preserve"> у</w:t>
            </w:r>
            <w:r w:rsidRPr="00C301C5">
              <w:rPr>
                <w:rFonts w:ascii="Times New Roman" w:hAnsi="Times New Roman" w:cs="Times New Roman"/>
              </w:rPr>
              <w:t>ченику</w:t>
            </w:r>
            <w:r w:rsidR="00B7503E" w:rsidRPr="00C301C5">
              <w:rPr>
                <w:rFonts w:ascii="Times New Roman" w:hAnsi="Times New Roman" w:cs="Times New Roman"/>
              </w:rPr>
              <w:t xml:space="preserve"> Фронтальный,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мероприятий,</w:t>
            </w:r>
          </w:p>
          <w:p w:rsidR="00A1642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рефлексии.</w:t>
            </w:r>
          </w:p>
        </w:tc>
        <w:tc>
          <w:tcPr>
            <w:tcW w:w="2033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Анализ динамики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развития УУД</w:t>
            </w:r>
          </w:p>
        </w:tc>
        <w:tc>
          <w:tcPr>
            <w:tcW w:w="1797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Психологи,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246" w:type="dxa"/>
          </w:tcPr>
          <w:p w:rsidR="00A1642E" w:rsidRPr="00C301C5" w:rsidRDefault="00A1642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Сравнительные</w:t>
            </w:r>
          </w:p>
          <w:p w:rsidR="00A1642E" w:rsidRPr="00C301C5" w:rsidRDefault="00A1642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таблицы</w:t>
            </w:r>
          </w:p>
        </w:tc>
      </w:tr>
    </w:tbl>
    <w:p w:rsidR="00A054AD" w:rsidRPr="00C301C5" w:rsidRDefault="00A054AD" w:rsidP="00CC6FFB">
      <w:pPr>
        <w:rPr>
          <w:rFonts w:ascii="Times New Roman" w:hAnsi="Times New Roman" w:cs="Times New Roman"/>
        </w:rPr>
      </w:pPr>
    </w:p>
    <w:p w:rsidR="00B7503E" w:rsidRPr="00C301C5" w:rsidRDefault="00B7503E" w:rsidP="00CC6FFB">
      <w:pPr>
        <w:rPr>
          <w:rFonts w:ascii="Times New Roman" w:hAnsi="Times New Roman" w:cs="Times New Roman"/>
          <w:b/>
          <w:bCs/>
        </w:rPr>
      </w:pPr>
      <w:proofErr w:type="gramStart"/>
      <w:r w:rsidRPr="00C301C5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C301C5">
        <w:rPr>
          <w:rFonts w:ascii="Times New Roman" w:hAnsi="Times New Roman" w:cs="Times New Roman"/>
          <w:b/>
          <w:bCs/>
        </w:rPr>
        <w:t xml:space="preserve"> формированием профессиональных компетентностей педагогов</w:t>
      </w:r>
    </w:p>
    <w:tbl>
      <w:tblPr>
        <w:tblStyle w:val="a4"/>
        <w:tblW w:w="0" w:type="auto"/>
        <w:tblLook w:val="04A0"/>
      </w:tblPr>
      <w:tblGrid>
        <w:gridCol w:w="2324"/>
        <w:gridCol w:w="1666"/>
        <w:gridCol w:w="2837"/>
        <w:gridCol w:w="2099"/>
        <w:gridCol w:w="1903"/>
        <w:gridCol w:w="2229"/>
        <w:gridCol w:w="1728"/>
      </w:tblGrid>
      <w:tr w:rsidR="002E4D2C" w:rsidRPr="00C301C5" w:rsidTr="002E4D2C">
        <w:tc>
          <w:tcPr>
            <w:tcW w:w="2324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Направления контроля</w:t>
            </w:r>
          </w:p>
        </w:tc>
        <w:tc>
          <w:tcPr>
            <w:tcW w:w="1666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837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Цель контроля</w:t>
            </w:r>
          </w:p>
        </w:tc>
        <w:tc>
          <w:tcPr>
            <w:tcW w:w="2099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Форма</w:t>
            </w:r>
          </w:p>
        </w:tc>
        <w:tc>
          <w:tcPr>
            <w:tcW w:w="1903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Метод</w:t>
            </w:r>
          </w:p>
        </w:tc>
        <w:tc>
          <w:tcPr>
            <w:tcW w:w="2229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</w:p>
        </w:tc>
        <w:tc>
          <w:tcPr>
            <w:tcW w:w="1728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Итог</w:t>
            </w:r>
          </w:p>
        </w:tc>
      </w:tr>
      <w:tr w:rsidR="00B7503E" w:rsidRPr="00C301C5" w:rsidTr="00104FCB">
        <w:tc>
          <w:tcPr>
            <w:tcW w:w="14786" w:type="dxa"/>
            <w:gridSpan w:val="7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Предметно-методологическая компетентность</w:t>
            </w:r>
          </w:p>
        </w:tc>
      </w:tr>
      <w:tr w:rsidR="00B7503E" w:rsidRPr="00C301C5" w:rsidTr="002E4D2C">
        <w:tc>
          <w:tcPr>
            <w:tcW w:w="2324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Реализация требований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стандарта</w:t>
            </w:r>
          </w:p>
        </w:tc>
        <w:tc>
          <w:tcPr>
            <w:tcW w:w="1666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течение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7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 степень выполнения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требований стандарта</w:t>
            </w:r>
          </w:p>
        </w:tc>
        <w:tc>
          <w:tcPr>
            <w:tcW w:w="2099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уроков, анализ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управленческой</w:t>
            </w:r>
            <w:proofErr w:type="gramEnd"/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папки</w:t>
            </w:r>
          </w:p>
        </w:tc>
        <w:tc>
          <w:tcPr>
            <w:tcW w:w="1903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29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  <w:vMerge w:val="restart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урока.</w:t>
            </w:r>
          </w:p>
          <w:p w:rsidR="00B7503E" w:rsidRPr="00C301C5" w:rsidRDefault="00B7503E" w:rsidP="0058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7503E" w:rsidRPr="00C301C5" w:rsidTr="002E4D2C">
        <w:tc>
          <w:tcPr>
            <w:tcW w:w="2324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Владение педагогами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разнообразными современными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методами и технологиями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преподавания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в том числе ИКТ</w:t>
            </w:r>
          </w:p>
        </w:tc>
        <w:tc>
          <w:tcPr>
            <w:tcW w:w="1666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7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уровень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использования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современных</w:t>
            </w:r>
            <w:proofErr w:type="gramEnd"/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методик преподавания.</w:t>
            </w:r>
          </w:p>
        </w:tc>
        <w:tc>
          <w:tcPr>
            <w:tcW w:w="2099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уроков, анализ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управленческой</w:t>
            </w:r>
            <w:proofErr w:type="gramEnd"/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папки</w:t>
            </w:r>
          </w:p>
        </w:tc>
        <w:tc>
          <w:tcPr>
            <w:tcW w:w="1903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29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  <w:vMerge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B7503E" w:rsidRPr="00C301C5" w:rsidTr="002E4D2C">
        <w:tc>
          <w:tcPr>
            <w:tcW w:w="2324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Целенаправленный выбор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методик или конструирование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методик преподавания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особенностей развития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666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течение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7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Индивидуализированный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подход в обучении</w:t>
            </w:r>
          </w:p>
        </w:tc>
        <w:tc>
          <w:tcPr>
            <w:tcW w:w="2099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уроков, анализ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C301C5">
              <w:rPr>
                <w:rFonts w:ascii="Times New Roman" w:hAnsi="Times New Roman" w:cs="Times New Roman"/>
              </w:rPr>
              <w:t>управленческой</w:t>
            </w:r>
            <w:proofErr w:type="gramEnd"/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папки</w:t>
            </w:r>
          </w:p>
        </w:tc>
        <w:tc>
          <w:tcPr>
            <w:tcW w:w="1903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29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  <w:vMerge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B7503E" w:rsidRPr="00C301C5" w:rsidTr="002E4D2C">
        <w:tc>
          <w:tcPr>
            <w:tcW w:w="2324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процесса ресурсами,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развивающими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lastRenderedPageBreak/>
              <w:t>каждого ученика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средствами учебного предмета</w:t>
            </w:r>
          </w:p>
        </w:tc>
        <w:tc>
          <w:tcPr>
            <w:tcW w:w="1666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Выявить обеспеченность и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степень влияния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образовательных ресурсов на</w:t>
            </w:r>
            <w:r w:rsidR="00C301C5">
              <w:rPr>
                <w:rFonts w:ascii="Times New Roman" w:hAnsi="Times New Roman" w:cs="Times New Roman"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t>развитие учащихся.</w:t>
            </w:r>
          </w:p>
        </w:tc>
        <w:tc>
          <w:tcPr>
            <w:tcW w:w="2099" w:type="dxa"/>
          </w:tcPr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МТБ и</w:t>
            </w:r>
          </w:p>
          <w:p w:rsidR="00B7503E" w:rsidRPr="00C301C5" w:rsidRDefault="00B7503E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информационного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903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29" w:type="dxa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  <w:vMerge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</w:p>
        </w:tc>
      </w:tr>
      <w:tr w:rsidR="00B7503E" w:rsidRPr="00C301C5" w:rsidTr="00104FCB">
        <w:tc>
          <w:tcPr>
            <w:tcW w:w="14786" w:type="dxa"/>
            <w:gridSpan w:val="7"/>
          </w:tcPr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Валеологическая</w:t>
            </w:r>
            <w:proofErr w:type="spellEnd"/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компетентность</w:t>
            </w:r>
          </w:p>
        </w:tc>
      </w:tr>
      <w:tr w:rsidR="002E4D2C" w:rsidRPr="00C301C5" w:rsidTr="002E4D2C">
        <w:tc>
          <w:tcPr>
            <w:tcW w:w="2324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Реализация требований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в образовательном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процессе</w:t>
            </w:r>
            <w:proofErr w:type="gramEnd"/>
          </w:p>
        </w:tc>
        <w:tc>
          <w:tcPr>
            <w:tcW w:w="1666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C301C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301C5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837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Оценить уровень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использования технологий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здоровьясбережения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на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уроке</w:t>
            </w:r>
            <w:proofErr w:type="gramEnd"/>
            <w:r w:rsidRPr="00C3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документов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 занятий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управленческой папки</w:t>
            </w:r>
          </w:p>
        </w:tc>
        <w:tc>
          <w:tcPr>
            <w:tcW w:w="1903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29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7503E" w:rsidRPr="00C301C5" w:rsidTr="002E4D2C">
        <w:tc>
          <w:tcPr>
            <w:tcW w:w="2324" w:type="dxa"/>
          </w:tcPr>
          <w:p w:rsidR="00B7503E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Реализация требований о </w:t>
            </w:r>
            <w:proofErr w:type="spellStart"/>
            <w:r w:rsidRPr="00C301C5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в оснащении и оборудовании.</w:t>
            </w:r>
          </w:p>
        </w:tc>
        <w:tc>
          <w:tcPr>
            <w:tcW w:w="1666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B7503E" w:rsidRPr="00C301C5" w:rsidRDefault="00B7503E" w:rsidP="00CC6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Проанализировать учет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требований </w:t>
            </w:r>
            <w:proofErr w:type="gramStart"/>
            <w:r w:rsidRPr="00C301C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C301C5">
              <w:rPr>
                <w:rFonts w:ascii="Times New Roman" w:hAnsi="Times New Roman" w:cs="Times New Roman"/>
              </w:rPr>
              <w:t xml:space="preserve"> в</w:t>
            </w:r>
          </w:p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proofErr w:type="gramStart"/>
            <w:r w:rsidRPr="00C301C5">
              <w:rPr>
                <w:rFonts w:ascii="Times New Roman" w:hAnsi="Times New Roman" w:cs="Times New Roman"/>
              </w:rPr>
              <w:t>оснащении</w:t>
            </w:r>
            <w:proofErr w:type="gramEnd"/>
            <w:r w:rsidRPr="00C301C5">
              <w:rPr>
                <w:rFonts w:ascii="Times New Roman" w:hAnsi="Times New Roman" w:cs="Times New Roman"/>
              </w:rPr>
              <w:t xml:space="preserve"> кабинетов.</w:t>
            </w:r>
          </w:p>
        </w:tc>
        <w:tc>
          <w:tcPr>
            <w:tcW w:w="2099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 документов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Смотр кабинетов</w:t>
            </w:r>
          </w:p>
        </w:tc>
        <w:tc>
          <w:tcPr>
            <w:tcW w:w="1903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29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АХЧ</w:t>
            </w:r>
          </w:p>
        </w:tc>
        <w:tc>
          <w:tcPr>
            <w:tcW w:w="1728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2E4D2C" w:rsidRPr="00C301C5" w:rsidTr="00104FCB">
        <w:tc>
          <w:tcPr>
            <w:tcW w:w="14786" w:type="dxa"/>
            <w:gridSpan w:val="7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Коммуникативная компетентность</w:t>
            </w:r>
          </w:p>
        </w:tc>
      </w:tr>
      <w:tr w:rsidR="00B7503E" w:rsidRPr="00C301C5" w:rsidTr="002E4D2C">
        <w:tc>
          <w:tcPr>
            <w:tcW w:w="2324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Реализация на уроке всех форм общения – диалог,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C301C5">
              <w:rPr>
                <w:rFonts w:ascii="Times New Roman" w:hAnsi="Times New Roman" w:cs="Times New Roman"/>
              </w:rPr>
              <w:t>, консалтинг. Обучение этим формам учащихся.</w:t>
            </w:r>
          </w:p>
        </w:tc>
        <w:tc>
          <w:tcPr>
            <w:tcW w:w="1666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7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Оценить уровень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использование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современных форм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2099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уроков,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B7503E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 папки</w:t>
            </w:r>
          </w:p>
        </w:tc>
        <w:tc>
          <w:tcPr>
            <w:tcW w:w="1903" w:type="dxa"/>
          </w:tcPr>
          <w:p w:rsidR="00B7503E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29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</w:tcPr>
          <w:p w:rsidR="00B7503E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7503E" w:rsidRPr="00C301C5" w:rsidTr="002E4D2C">
        <w:tc>
          <w:tcPr>
            <w:tcW w:w="2324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Владение разнообразными формами общения, умение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добиваться педагогически значимого результата, используя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общение без насилия.</w:t>
            </w:r>
          </w:p>
        </w:tc>
        <w:tc>
          <w:tcPr>
            <w:tcW w:w="1666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Декабрь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7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Оценить уровень</w:t>
            </w:r>
          </w:p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владения технологиями</w:t>
            </w:r>
          </w:p>
        </w:tc>
        <w:tc>
          <w:tcPr>
            <w:tcW w:w="2099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качества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методической системы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B7503E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 папки</w:t>
            </w:r>
          </w:p>
        </w:tc>
        <w:tc>
          <w:tcPr>
            <w:tcW w:w="1903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29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</w:tcPr>
          <w:p w:rsidR="00B7503E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2E4D2C" w:rsidRPr="00C301C5" w:rsidTr="00104FCB">
        <w:tc>
          <w:tcPr>
            <w:tcW w:w="14786" w:type="dxa"/>
            <w:gridSpan w:val="7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Управленческая компетентность</w:t>
            </w:r>
          </w:p>
        </w:tc>
      </w:tr>
      <w:tr w:rsidR="002E4D2C" w:rsidRPr="00C301C5" w:rsidTr="002E4D2C">
        <w:tc>
          <w:tcPr>
            <w:tcW w:w="2324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Умение выделить, проанализировать, корректировать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цели и результаты урока, темы, курса.</w:t>
            </w:r>
          </w:p>
        </w:tc>
        <w:tc>
          <w:tcPr>
            <w:tcW w:w="1666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</w:t>
            </w:r>
            <w:r w:rsidR="00C301C5" w:rsidRPr="00C301C5">
              <w:rPr>
                <w:rFonts w:ascii="Times New Roman" w:hAnsi="Times New Roman" w:cs="Times New Roman"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t>течении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7" w:type="dxa"/>
          </w:tcPr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Оценить степень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владения умениями</w:t>
            </w:r>
          </w:p>
          <w:p w:rsidR="002E4D2C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01C5">
              <w:rPr>
                <w:rFonts w:ascii="Times New Roman" w:hAnsi="Times New Roman" w:cs="Times New Roman"/>
              </w:rPr>
              <w:t>целеполагания</w:t>
            </w:r>
            <w:proofErr w:type="spellEnd"/>
          </w:p>
        </w:tc>
        <w:tc>
          <w:tcPr>
            <w:tcW w:w="2099" w:type="dxa"/>
          </w:tcPr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2E4D2C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управленческой папки</w:t>
            </w:r>
          </w:p>
        </w:tc>
        <w:tc>
          <w:tcPr>
            <w:tcW w:w="1903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229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2E4D2C" w:rsidRPr="00C301C5" w:rsidTr="002E4D2C">
        <w:tc>
          <w:tcPr>
            <w:tcW w:w="2324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lastRenderedPageBreak/>
              <w:t>Умение проанализировать, корректировать качество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организационных условий, ресурсов урока, темы, курса.</w:t>
            </w:r>
          </w:p>
        </w:tc>
        <w:tc>
          <w:tcPr>
            <w:tcW w:w="1666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</w:t>
            </w:r>
            <w:r w:rsidR="00C301C5" w:rsidRPr="00C301C5">
              <w:rPr>
                <w:rFonts w:ascii="Times New Roman" w:hAnsi="Times New Roman" w:cs="Times New Roman"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t>течении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7" w:type="dxa"/>
          </w:tcPr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уровень</w:t>
            </w:r>
          </w:p>
          <w:p w:rsidR="002E4D2C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умений коррекции</w:t>
            </w:r>
          </w:p>
        </w:tc>
        <w:tc>
          <w:tcPr>
            <w:tcW w:w="2099" w:type="dxa"/>
          </w:tcPr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2E4D2C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 папки</w:t>
            </w:r>
          </w:p>
        </w:tc>
        <w:tc>
          <w:tcPr>
            <w:tcW w:w="1903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29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2E4D2C" w:rsidRPr="00C301C5" w:rsidTr="002E4D2C">
        <w:tc>
          <w:tcPr>
            <w:tcW w:w="2324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Умение структурировать содержание учебного материала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 зависимости от целей, ресурсов обучения и особенностей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 xml:space="preserve">развития </w:t>
            </w:r>
            <w:proofErr w:type="gramStart"/>
            <w:r w:rsidRPr="00C301C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В</w:t>
            </w:r>
            <w:r w:rsidR="00C301C5" w:rsidRPr="00C301C5">
              <w:rPr>
                <w:rFonts w:ascii="Times New Roman" w:hAnsi="Times New Roman" w:cs="Times New Roman"/>
              </w:rPr>
              <w:t xml:space="preserve"> </w:t>
            </w:r>
            <w:r w:rsidRPr="00C301C5">
              <w:rPr>
                <w:rFonts w:ascii="Times New Roman" w:hAnsi="Times New Roman" w:cs="Times New Roman"/>
              </w:rPr>
              <w:t>течении</w:t>
            </w:r>
          </w:p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7" w:type="dxa"/>
          </w:tcPr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Определить уровень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умения структурировать</w:t>
            </w:r>
          </w:p>
          <w:p w:rsidR="002E4D2C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2099" w:type="dxa"/>
          </w:tcPr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документов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Посещение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уроков</w:t>
            </w:r>
          </w:p>
          <w:p w:rsidR="00C301C5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Анализ</w:t>
            </w:r>
          </w:p>
          <w:p w:rsidR="002E4D2C" w:rsidRPr="00C301C5" w:rsidRDefault="00C301C5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управленческой папки</w:t>
            </w:r>
          </w:p>
        </w:tc>
        <w:tc>
          <w:tcPr>
            <w:tcW w:w="1903" w:type="dxa"/>
          </w:tcPr>
          <w:p w:rsidR="002E4D2C" w:rsidRPr="00C301C5" w:rsidRDefault="002E4D2C" w:rsidP="00CC6FFB">
            <w:pPr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29" w:type="dxa"/>
          </w:tcPr>
          <w:p w:rsidR="002E4D2C" w:rsidRPr="00C301C5" w:rsidRDefault="002E4D2C" w:rsidP="00CC6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1C5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28" w:type="dxa"/>
          </w:tcPr>
          <w:p w:rsidR="002E4D2C" w:rsidRPr="00C301C5" w:rsidRDefault="005863D6" w:rsidP="00CC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</w:t>
            </w:r>
            <w:r w:rsidR="002E4D2C" w:rsidRPr="00C301C5">
              <w:rPr>
                <w:rFonts w:ascii="Times New Roman" w:hAnsi="Times New Roman" w:cs="Times New Roman"/>
              </w:rPr>
              <w:t>атический</w:t>
            </w:r>
          </w:p>
        </w:tc>
      </w:tr>
    </w:tbl>
    <w:p w:rsidR="00C301C5" w:rsidRPr="00C301C5" w:rsidRDefault="00C301C5" w:rsidP="00CC6FFB">
      <w:pPr>
        <w:rPr>
          <w:rFonts w:ascii="Times New Roman" w:hAnsi="Times New Roman" w:cs="Times New Roman"/>
        </w:rPr>
      </w:pPr>
    </w:p>
    <w:sectPr w:rsidR="00C301C5" w:rsidRPr="00C301C5" w:rsidSect="003C1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BFF"/>
    <w:multiLevelType w:val="hybridMultilevel"/>
    <w:tmpl w:val="39F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1A99"/>
    <w:multiLevelType w:val="hybridMultilevel"/>
    <w:tmpl w:val="BCBC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7BAC"/>
    <w:multiLevelType w:val="hybridMultilevel"/>
    <w:tmpl w:val="A65C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925"/>
    <w:rsid w:val="00015F3D"/>
    <w:rsid w:val="000613C5"/>
    <w:rsid w:val="000D077A"/>
    <w:rsid w:val="00104FCB"/>
    <w:rsid w:val="00110CC6"/>
    <w:rsid w:val="001565C1"/>
    <w:rsid w:val="00241D93"/>
    <w:rsid w:val="00274547"/>
    <w:rsid w:val="002C0244"/>
    <w:rsid w:val="002E4D2C"/>
    <w:rsid w:val="002F7A94"/>
    <w:rsid w:val="003473B9"/>
    <w:rsid w:val="003C1925"/>
    <w:rsid w:val="0042604C"/>
    <w:rsid w:val="00427AFF"/>
    <w:rsid w:val="00457CB2"/>
    <w:rsid w:val="00502D19"/>
    <w:rsid w:val="00510816"/>
    <w:rsid w:val="005111F7"/>
    <w:rsid w:val="005426D5"/>
    <w:rsid w:val="005863D6"/>
    <w:rsid w:val="005D3669"/>
    <w:rsid w:val="005D671A"/>
    <w:rsid w:val="006A5DE8"/>
    <w:rsid w:val="007367C6"/>
    <w:rsid w:val="00763F49"/>
    <w:rsid w:val="00783117"/>
    <w:rsid w:val="00807759"/>
    <w:rsid w:val="00834568"/>
    <w:rsid w:val="008B703F"/>
    <w:rsid w:val="00933217"/>
    <w:rsid w:val="00A054AD"/>
    <w:rsid w:val="00A15C1A"/>
    <w:rsid w:val="00A1642E"/>
    <w:rsid w:val="00A75FB6"/>
    <w:rsid w:val="00AE6823"/>
    <w:rsid w:val="00B17B5F"/>
    <w:rsid w:val="00B210A4"/>
    <w:rsid w:val="00B7503E"/>
    <w:rsid w:val="00BB3273"/>
    <w:rsid w:val="00C301C5"/>
    <w:rsid w:val="00C44522"/>
    <w:rsid w:val="00CC6FFB"/>
    <w:rsid w:val="00DA0611"/>
    <w:rsid w:val="00E962D0"/>
    <w:rsid w:val="00EA192D"/>
    <w:rsid w:val="00EC3F88"/>
    <w:rsid w:val="00EF09DA"/>
    <w:rsid w:val="00EF5523"/>
    <w:rsid w:val="00F90763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25"/>
    <w:pPr>
      <w:ind w:left="720"/>
      <w:contextualSpacing/>
    </w:pPr>
  </w:style>
  <w:style w:type="table" w:styleId="a4">
    <w:name w:val="Table Grid"/>
    <w:basedOn w:val="a1"/>
    <w:uiPriority w:val="59"/>
    <w:rsid w:val="003C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24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20</cp:revision>
  <cp:lastPrinted>2021-06-01T10:15:00Z</cp:lastPrinted>
  <dcterms:created xsi:type="dcterms:W3CDTF">2021-05-19T07:59:00Z</dcterms:created>
  <dcterms:modified xsi:type="dcterms:W3CDTF">2023-09-11T07:48:00Z</dcterms:modified>
</cp:coreProperties>
</file>